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6115" w14:textId="77777777" w:rsidR="00D00CF4" w:rsidRPr="0026479F" w:rsidRDefault="00D00CF4" w:rsidP="00D00CF4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bookmarkStart w:id="0" w:name="_Hlk88474350"/>
      <w:bookmarkEnd w:id="0"/>
      <w:r w:rsidRPr="0026479F">
        <w:rPr>
          <w:b/>
          <w:bCs/>
          <w:sz w:val="20"/>
          <w:szCs w:val="20"/>
          <w:lang w:val="ms-MY"/>
        </w:rPr>
        <w:t>KERTAS CADANGAN UNTUK PERTIMBANGAN</w:t>
      </w:r>
    </w:p>
    <w:p w14:paraId="18BF1E6D" w14:textId="77777777" w:rsidR="00D00CF4" w:rsidRPr="0026479F" w:rsidRDefault="00D00CF4" w:rsidP="00D00CF4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r w:rsidRPr="0026479F">
        <w:rPr>
          <w:b/>
          <w:bCs/>
          <w:sz w:val="20"/>
          <w:szCs w:val="20"/>
          <w:lang w:val="ms-MY"/>
        </w:rPr>
        <w:t>LEMBAGA PENGURUSAN MPC (BOM)</w:t>
      </w:r>
    </w:p>
    <w:p w14:paraId="76FEED1F" w14:textId="77777777" w:rsidR="00D00CF4" w:rsidRPr="0026479F" w:rsidRDefault="00D00CF4" w:rsidP="00D00CF4">
      <w:pPr>
        <w:spacing w:line="276" w:lineRule="auto"/>
        <w:jc w:val="center"/>
        <w:rPr>
          <w:b/>
          <w:bCs/>
          <w:sz w:val="20"/>
          <w:szCs w:val="20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363"/>
      </w:tblGrid>
      <w:tr w:rsidR="00D00CF4" w:rsidRPr="0026479F" w14:paraId="45BE2CF5" w14:textId="77777777" w:rsidTr="008A4EE8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C0F0" w14:textId="77777777" w:rsidR="00D00CF4" w:rsidRPr="0026479F" w:rsidRDefault="00D00CF4" w:rsidP="008A4EE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TAJUK    </w:t>
            </w:r>
          </w:p>
          <w:p w14:paraId="058588A3" w14:textId="77777777" w:rsidR="00D00CF4" w:rsidRPr="0026479F" w:rsidRDefault="00D00CF4" w:rsidP="008A4EE8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Keterangan:Tajuk Projek/ Cadangan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99B2" w14:textId="77777777" w:rsidR="00D00CF4" w:rsidRPr="00EE600E" w:rsidRDefault="00D00CF4" w:rsidP="008A4EE8">
            <w:pPr>
              <w:spacing w:before="120" w:after="120"/>
              <w:rPr>
                <w:b/>
                <w:sz w:val="20"/>
                <w:szCs w:val="20"/>
              </w:rPr>
            </w:pPr>
            <w:r w:rsidRPr="00EE600E">
              <w:rPr>
                <w:b/>
                <w:sz w:val="20"/>
                <w:szCs w:val="20"/>
              </w:rPr>
              <w:t>PERMOHONAN UNTUK:</w:t>
            </w:r>
          </w:p>
          <w:p w14:paraId="6030429D" w14:textId="77777777" w:rsidR="00D00CF4" w:rsidRPr="00EE600E" w:rsidRDefault="00D00CF4" w:rsidP="008A4EE8">
            <w:pPr>
              <w:pStyle w:val="ListParagraph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78721A" w14:textId="2B870166" w:rsidR="00D00CF4" w:rsidRPr="00EE600E" w:rsidRDefault="00D00CF4" w:rsidP="00C11C44">
            <w:pPr>
              <w:pStyle w:val="ListParagraph"/>
              <w:spacing w:before="120" w:after="120"/>
              <w:ind w:left="32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42174864"/>
            <w:r w:rsidRPr="00EE600E">
              <w:rPr>
                <w:rFonts w:ascii="Arial" w:hAnsi="Arial" w:cs="Arial"/>
                <w:bCs/>
                <w:sz w:val="20"/>
                <w:szCs w:val="20"/>
              </w:rPr>
              <w:t>Permohonan</w:t>
            </w:r>
            <w:bookmarkEnd w:id="1"/>
            <w:r w:rsidRPr="00EE600E">
              <w:rPr>
                <w:rFonts w:ascii="Arial" w:hAnsi="Arial" w:cs="Arial"/>
                <w:bCs/>
                <w:sz w:val="20"/>
                <w:szCs w:val="20"/>
              </w:rPr>
              <w:t xml:space="preserve"> untuk</w:t>
            </w:r>
            <w:bookmarkStart w:id="2" w:name="_Hlk53434266"/>
            <w:r w:rsidRPr="00EE600E">
              <w:rPr>
                <w:rFonts w:ascii="Arial" w:hAnsi="Arial" w:cs="Arial"/>
                <w:bCs/>
                <w:sz w:val="20"/>
                <w:szCs w:val="20"/>
              </w:rPr>
              <w:t xml:space="preserve"> mencairkan simpanan tetap </w:t>
            </w:r>
            <w:r w:rsidR="00D5785D">
              <w:rPr>
                <w:rFonts w:ascii="Arial" w:hAnsi="Arial" w:cs="Arial"/>
                <w:bCs/>
                <w:sz w:val="20"/>
                <w:szCs w:val="20"/>
              </w:rPr>
              <w:t>Mengurus</w:t>
            </w:r>
            <w:r w:rsidRPr="00EE600E">
              <w:rPr>
                <w:rFonts w:ascii="Arial" w:hAnsi="Arial" w:cs="Arial"/>
                <w:bCs/>
                <w:sz w:val="20"/>
                <w:szCs w:val="20"/>
              </w:rPr>
              <w:t xml:space="preserve"> di Affin Islamic Bank Berhad sebanyak </w:t>
            </w:r>
            <w:bookmarkEnd w:id="2"/>
            <w:r w:rsidRPr="00EE600E">
              <w:rPr>
                <w:rFonts w:ascii="Arial" w:hAnsi="Arial" w:cs="Arial"/>
                <w:bCs/>
                <w:sz w:val="20"/>
                <w:szCs w:val="20"/>
              </w:rPr>
              <w:t>RM</w:t>
            </w:r>
            <w:r w:rsidR="009E559D">
              <w:rPr>
                <w:rFonts w:ascii="Arial" w:hAnsi="Arial" w:cs="Arial"/>
                <w:bCs/>
                <w:sz w:val="20"/>
                <w:szCs w:val="20"/>
              </w:rPr>
              <w:t xml:space="preserve">4,591,050.48 </w:t>
            </w:r>
            <w:r w:rsidRPr="00EE600E">
              <w:rPr>
                <w:rFonts w:ascii="Arial" w:hAnsi="Arial" w:cs="Arial"/>
                <w:bCs/>
                <w:sz w:val="20"/>
                <w:szCs w:val="20"/>
              </w:rPr>
              <w:t xml:space="preserve">pada </w:t>
            </w:r>
            <w:r w:rsidR="009E559D">
              <w:rPr>
                <w:rFonts w:ascii="Arial" w:hAnsi="Arial" w:cs="Arial"/>
                <w:bCs/>
                <w:sz w:val="20"/>
                <w:szCs w:val="20"/>
              </w:rPr>
              <w:t>28 Ogos 2022</w:t>
            </w:r>
            <w:r w:rsidR="00600DA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D16BF4">
              <w:rPr>
                <w:rFonts w:ascii="Arial" w:hAnsi="Arial" w:cs="Arial"/>
                <w:bCs/>
                <w:sz w:val="20"/>
                <w:szCs w:val="20"/>
              </w:rPr>
              <w:t xml:space="preserve">peletakan simpanan </w:t>
            </w:r>
            <w:r w:rsidR="009C00C7">
              <w:rPr>
                <w:rFonts w:ascii="Arial" w:hAnsi="Arial" w:cs="Arial"/>
                <w:bCs/>
                <w:sz w:val="20"/>
                <w:szCs w:val="20"/>
              </w:rPr>
              <w:t xml:space="preserve">tetap baru pembangunan RM2,500,00.00 di </w:t>
            </w:r>
            <w:r w:rsidR="005C433B">
              <w:rPr>
                <w:rFonts w:ascii="Arial" w:hAnsi="Arial" w:cs="Arial"/>
                <w:bCs/>
                <w:sz w:val="20"/>
                <w:szCs w:val="20"/>
              </w:rPr>
              <w:t>Bank Islam M</w:t>
            </w:r>
            <w:r w:rsidR="00231BC3">
              <w:rPr>
                <w:rFonts w:ascii="Arial" w:hAnsi="Arial" w:cs="Arial"/>
                <w:bCs/>
                <w:sz w:val="20"/>
                <w:szCs w:val="20"/>
              </w:rPr>
              <w:t>alaysia Berhad</w:t>
            </w:r>
            <w:r w:rsidR="009C00C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054B9">
              <w:rPr>
                <w:rFonts w:ascii="Arial" w:hAnsi="Arial" w:cs="Arial"/>
                <w:bCs/>
                <w:sz w:val="20"/>
                <w:szCs w:val="20"/>
              </w:rPr>
              <w:t xml:space="preserve">pada 26 Ogos 2022 dan </w:t>
            </w:r>
            <w:r w:rsidRPr="00EE600E">
              <w:rPr>
                <w:rFonts w:ascii="Arial" w:hAnsi="Arial" w:cs="Arial"/>
                <w:bCs/>
                <w:sz w:val="20"/>
                <w:szCs w:val="20"/>
              </w:rPr>
              <w:t xml:space="preserve">mencairkan simpanan tetap </w:t>
            </w:r>
            <w:r w:rsidR="009E559D">
              <w:rPr>
                <w:rFonts w:ascii="Arial" w:hAnsi="Arial" w:cs="Arial"/>
                <w:bCs/>
                <w:sz w:val="20"/>
                <w:szCs w:val="20"/>
              </w:rPr>
              <w:t xml:space="preserve">Pembangunan di BIMB </w:t>
            </w:r>
            <w:r w:rsidR="007729ED">
              <w:rPr>
                <w:rFonts w:ascii="Arial" w:hAnsi="Arial" w:cs="Arial"/>
                <w:bCs/>
                <w:sz w:val="20"/>
                <w:szCs w:val="20"/>
              </w:rPr>
              <w:t xml:space="preserve">sebanyak </w:t>
            </w:r>
            <w:r w:rsidRPr="00EE600E">
              <w:rPr>
                <w:rFonts w:ascii="Arial" w:hAnsi="Arial" w:cs="Arial"/>
                <w:bCs/>
                <w:sz w:val="20"/>
                <w:szCs w:val="20"/>
              </w:rPr>
              <w:t>RM3,</w:t>
            </w:r>
            <w:r w:rsidR="007729ED">
              <w:rPr>
                <w:rFonts w:ascii="Arial" w:hAnsi="Arial" w:cs="Arial"/>
                <w:bCs/>
                <w:sz w:val="20"/>
                <w:szCs w:val="20"/>
              </w:rPr>
              <w:t>027,665.76</w:t>
            </w:r>
            <w:r w:rsidRPr="00EE600E">
              <w:rPr>
                <w:rFonts w:ascii="Arial" w:hAnsi="Arial" w:cs="Arial"/>
                <w:bCs/>
                <w:sz w:val="20"/>
                <w:szCs w:val="20"/>
              </w:rPr>
              <w:t xml:space="preserve"> pada </w:t>
            </w:r>
            <w:r w:rsidR="007729ED">
              <w:rPr>
                <w:rFonts w:ascii="Arial" w:hAnsi="Arial" w:cs="Arial"/>
                <w:bCs/>
                <w:sz w:val="20"/>
                <w:szCs w:val="20"/>
              </w:rPr>
              <w:t>30 Ogos 2022</w:t>
            </w:r>
            <w:r w:rsidRPr="00EE600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D00CF4" w:rsidRPr="0026479F" w14:paraId="7D999B5F" w14:textId="77777777" w:rsidTr="008A4EE8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80DB" w14:textId="77777777" w:rsidR="00D00CF4" w:rsidRPr="0026479F" w:rsidRDefault="00D00CF4" w:rsidP="008A4EE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TARIKH/ GARIS MASA</w:t>
            </w:r>
          </w:p>
          <w:p w14:paraId="528F20D5" w14:textId="77777777" w:rsidR="00D00CF4" w:rsidRPr="0026479F" w:rsidRDefault="00D00CF4" w:rsidP="008A4EE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Keterangan: Jadual mula dan akhir pelaksanaan projek/ cadangan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6BF6" w14:textId="4D21BD33" w:rsidR="00D00CF4" w:rsidRPr="00EE600E" w:rsidRDefault="007729ED" w:rsidP="008A4EE8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 xml:space="preserve">     Ogos</w:t>
            </w:r>
            <w:r w:rsidR="00D00CF4" w:rsidRPr="00EE600E">
              <w:rPr>
                <w:sz w:val="20"/>
                <w:szCs w:val="20"/>
                <w:lang w:val="ms-MY"/>
              </w:rPr>
              <w:t xml:space="preserve"> 2022</w:t>
            </w:r>
          </w:p>
        </w:tc>
      </w:tr>
      <w:tr w:rsidR="00D00CF4" w:rsidRPr="0026479F" w14:paraId="32A24552" w14:textId="77777777" w:rsidTr="008A4EE8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9802" w14:textId="77777777" w:rsidR="00D00CF4" w:rsidRPr="0026479F" w:rsidRDefault="00D00CF4" w:rsidP="008A4EE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TUJUAN &amp; LATAR BELAKANG</w:t>
            </w:r>
          </w:p>
          <w:p w14:paraId="2AD62805" w14:textId="77777777" w:rsidR="00D00CF4" w:rsidRPr="0026479F" w:rsidRDefault="00D00CF4" w:rsidP="008A4EE8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Tujuan dan penerangan ringkas mengenai projek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107E" w14:textId="362E778D" w:rsidR="00D00CF4" w:rsidRPr="00EE600E" w:rsidRDefault="00D00CF4" w:rsidP="00C11C44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 w:rsidRPr="00EE600E">
              <w:rPr>
                <w:sz w:val="20"/>
                <w:szCs w:val="20"/>
              </w:rPr>
              <w:t xml:space="preserve">   Kedudukan baki wang </w:t>
            </w:r>
            <w:r w:rsidR="007729ED">
              <w:rPr>
                <w:color w:val="000000" w:themeColor="text1"/>
                <w:sz w:val="20"/>
                <w:szCs w:val="20"/>
              </w:rPr>
              <w:t>mengurus</w:t>
            </w:r>
            <w:r w:rsidRPr="00EE600E">
              <w:rPr>
                <w:sz w:val="20"/>
                <w:szCs w:val="20"/>
              </w:rPr>
              <w:t xml:space="preserve"> MPC di Maybank Islamic pada </w:t>
            </w:r>
            <w:r w:rsidR="007729ED">
              <w:rPr>
                <w:sz w:val="20"/>
                <w:szCs w:val="20"/>
              </w:rPr>
              <w:t>2</w:t>
            </w:r>
            <w:r w:rsidR="000054B9">
              <w:rPr>
                <w:sz w:val="20"/>
                <w:szCs w:val="20"/>
              </w:rPr>
              <w:t>4</w:t>
            </w:r>
            <w:r w:rsidR="007729ED">
              <w:rPr>
                <w:sz w:val="20"/>
                <w:szCs w:val="20"/>
              </w:rPr>
              <w:t xml:space="preserve"> Ogos </w:t>
            </w:r>
            <w:r w:rsidRPr="00EE600E">
              <w:rPr>
                <w:sz w:val="20"/>
                <w:szCs w:val="20"/>
              </w:rPr>
              <w:t xml:space="preserve">2022 </w:t>
            </w:r>
          </w:p>
          <w:p w14:paraId="5016E596" w14:textId="364A2D98" w:rsidR="00F0466A" w:rsidRDefault="00D00CF4" w:rsidP="00C11C44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 w:rsidRPr="00EE600E">
              <w:rPr>
                <w:sz w:val="20"/>
                <w:szCs w:val="20"/>
              </w:rPr>
              <w:t xml:space="preserve">   berjumlah </w:t>
            </w:r>
            <w:r w:rsidRPr="00EE600E">
              <w:rPr>
                <w:color w:val="000000" w:themeColor="text1"/>
                <w:sz w:val="20"/>
                <w:szCs w:val="20"/>
              </w:rPr>
              <w:t>RM</w:t>
            </w:r>
            <w:r w:rsidR="002021ED">
              <w:rPr>
                <w:color w:val="000000" w:themeColor="text1"/>
                <w:sz w:val="20"/>
                <w:szCs w:val="20"/>
              </w:rPr>
              <w:t>2,</w:t>
            </w:r>
            <w:r w:rsidR="0055058B">
              <w:rPr>
                <w:color w:val="000000" w:themeColor="text1"/>
                <w:sz w:val="20"/>
                <w:szCs w:val="20"/>
              </w:rPr>
              <w:t>565,548.22</w:t>
            </w:r>
            <w:r w:rsidR="002021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E600E">
              <w:rPr>
                <w:color w:val="000000" w:themeColor="text1"/>
                <w:sz w:val="20"/>
                <w:szCs w:val="20"/>
              </w:rPr>
              <w:t>dan kedudukan baki wang</w:t>
            </w:r>
            <w:r w:rsidRPr="00EE600E">
              <w:rPr>
                <w:sz w:val="20"/>
                <w:szCs w:val="20"/>
              </w:rPr>
              <w:t xml:space="preserve"> </w:t>
            </w:r>
            <w:r w:rsidR="002021ED">
              <w:rPr>
                <w:sz w:val="20"/>
                <w:szCs w:val="20"/>
              </w:rPr>
              <w:t xml:space="preserve">pembangunan </w:t>
            </w:r>
            <w:r w:rsidRPr="00EE600E">
              <w:rPr>
                <w:sz w:val="20"/>
                <w:szCs w:val="20"/>
              </w:rPr>
              <w:t>MPC di Maybank</w:t>
            </w:r>
          </w:p>
          <w:p w14:paraId="02BD48E6" w14:textId="11284253" w:rsidR="00D00CF4" w:rsidRPr="00EE600E" w:rsidRDefault="00F0466A" w:rsidP="00C11C44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00CF4" w:rsidRPr="00EE600E">
              <w:rPr>
                <w:sz w:val="20"/>
                <w:szCs w:val="20"/>
              </w:rPr>
              <w:t>Islami</w:t>
            </w:r>
            <w:r w:rsidR="00386A0A">
              <w:rPr>
                <w:sz w:val="20"/>
                <w:szCs w:val="20"/>
              </w:rPr>
              <w:t xml:space="preserve">c </w:t>
            </w:r>
            <w:r w:rsidR="00D00CF4" w:rsidRPr="00EE600E">
              <w:rPr>
                <w:color w:val="000000" w:themeColor="text1"/>
                <w:sz w:val="20"/>
                <w:szCs w:val="20"/>
              </w:rPr>
              <w:t>berjumlah RM</w:t>
            </w:r>
            <w:r w:rsidR="0055058B">
              <w:rPr>
                <w:color w:val="000000" w:themeColor="text1"/>
                <w:sz w:val="20"/>
                <w:szCs w:val="20"/>
              </w:rPr>
              <w:t>3,123,770.26.</w:t>
            </w:r>
          </w:p>
        </w:tc>
      </w:tr>
      <w:tr w:rsidR="00D00CF4" w:rsidRPr="0026479F" w14:paraId="07281CD0" w14:textId="77777777" w:rsidTr="008A4EE8">
        <w:trPr>
          <w:trHeight w:val="382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2340" w14:textId="77777777" w:rsidR="00D00CF4" w:rsidRPr="0026479F" w:rsidRDefault="00D00CF4" w:rsidP="008A4EE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JUSTIFIKASI</w:t>
            </w:r>
          </w:p>
          <w:p w14:paraId="35370B2B" w14:textId="77777777" w:rsidR="00D00CF4" w:rsidRPr="0026479F" w:rsidRDefault="00D00CF4" w:rsidP="008A4EE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Penjelasan yang menyokong kepada pelaksanaan projek/ cadangan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3DF3" w14:textId="77777777" w:rsidR="00D00CF4" w:rsidRPr="00EE600E" w:rsidRDefault="00D00CF4" w:rsidP="008A4EE8">
            <w:pPr>
              <w:jc w:val="both"/>
              <w:rPr>
                <w:sz w:val="20"/>
                <w:szCs w:val="20"/>
              </w:rPr>
            </w:pPr>
          </w:p>
          <w:p w14:paraId="6CB95822" w14:textId="7661B48D" w:rsidR="00D00CF4" w:rsidRPr="00EE600E" w:rsidRDefault="00D00CF4" w:rsidP="008A4EE8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  <w:r w:rsidRPr="00EE600E">
              <w:rPr>
                <w:sz w:val="20"/>
                <w:szCs w:val="20"/>
              </w:rPr>
              <w:t xml:space="preserve">Anggaran perbelanjaan </w:t>
            </w:r>
            <w:r w:rsidR="004E58EF">
              <w:rPr>
                <w:sz w:val="20"/>
                <w:szCs w:val="20"/>
              </w:rPr>
              <w:t xml:space="preserve">mengurus </w:t>
            </w:r>
            <w:r w:rsidRPr="00EE600E">
              <w:rPr>
                <w:sz w:val="20"/>
                <w:szCs w:val="20"/>
              </w:rPr>
              <w:t xml:space="preserve">untuk </w:t>
            </w:r>
            <w:r w:rsidR="00386A0A">
              <w:rPr>
                <w:sz w:val="20"/>
                <w:szCs w:val="20"/>
              </w:rPr>
              <w:t xml:space="preserve">Ogos </w:t>
            </w:r>
            <w:r w:rsidRPr="00EE600E">
              <w:rPr>
                <w:sz w:val="20"/>
                <w:szCs w:val="20"/>
              </w:rPr>
              <w:t xml:space="preserve">hingga </w:t>
            </w:r>
            <w:r w:rsidR="004E58EF">
              <w:rPr>
                <w:sz w:val="20"/>
                <w:szCs w:val="20"/>
              </w:rPr>
              <w:t xml:space="preserve">September </w:t>
            </w:r>
            <w:r w:rsidRPr="00EE600E">
              <w:rPr>
                <w:sz w:val="20"/>
                <w:szCs w:val="20"/>
              </w:rPr>
              <w:t>2022 adalah seperti</w:t>
            </w:r>
          </w:p>
          <w:p w14:paraId="7B588E30" w14:textId="55A0C2E4" w:rsidR="00D00CF4" w:rsidRPr="00EE600E" w:rsidRDefault="00D00CF4" w:rsidP="00292BAB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  <w:r w:rsidRPr="00EE600E">
              <w:rPr>
                <w:sz w:val="20"/>
                <w:szCs w:val="20"/>
              </w:rPr>
              <w:t>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D00CF4" w:rsidRPr="00EE600E" w14:paraId="5051341F" w14:textId="77777777" w:rsidTr="008A4EE8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F53D428" w14:textId="77777777" w:rsidR="00D00CF4" w:rsidRPr="00EE600E" w:rsidRDefault="00D00CF4" w:rsidP="008A4EE8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 w:rsidRPr="00EE600E">
                    <w:rPr>
                      <w:b/>
                      <w:bCs/>
                      <w:sz w:val="20"/>
                      <w:szCs w:val="20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1DFEBACE" w14:textId="77777777" w:rsidR="00D00CF4" w:rsidRPr="00EE600E" w:rsidRDefault="00D00CF4" w:rsidP="008A4EE8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Amaun</w:t>
                  </w:r>
                </w:p>
              </w:tc>
            </w:tr>
            <w:tr w:rsidR="004E58EF" w:rsidRPr="00EE600E" w14:paraId="1631631B" w14:textId="77777777" w:rsidTr="008A4EE8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351922E" w14:textId="0D6B22F4" w:rsidR="004E58EF" w:rsidRPr="00EE600E" w:rsidRDefault="004E58EF" w:rsidP="00C1496C">
                  <w:pPr>
                    <w:spacing w:before="40" w:after="40"/>
                    <w:ind w:left="32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Emolumen </w:t>
                  </w:r>
                </w:p>
              </w:tc>
              <w:tc>
                <w:tcPr>
                  <w:tcW w:w="1984" w:type="dxa"/>
                </w:tcPr>
                <w:p w14:paraId="1B61E8EC" w14:textId="1DABB60B" w:rsidR="004E58EF" w:rsidRPr="00594376" w:rsidRDefault="00F63936" w:rsidP="00594376">
                  <w:pPr>
                    <w:spacing w:before="40" w:after="40"/>
                    <w:jc w:val="right"/>
                    <w:rPr>
                      <w:rFonts w:eastAsia="Arial Unicode MS"/>
                      <w:sz w:val="20"/>
                      <w:szCs w:val="20"/>
                    </w:rPr>
                  </w:pPr>
                  <w:r w:rsidRPr="00594376">
                    <w:rPr>
                      <w:rFonts w:eastAsia="Arial Unicode MS"/>
                      <w:sz w:val="20"/>
                      <w:szCs w:val="20"/>
                    </w:rPr>
                    <w:t>2,300,000.00</w:t>
                  </w:r>
                </w:p>
              </w:tc>
            </w:tr>
            <w:tr w:rsidR="00D00CF4" w:rsidRPr="00EE600E" w14:paraId="31F78BF3" w14:textId="77777777" w:rsidTr="008A4EE8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6496772" w14:textId="77777777" w:rsidR="00D00CF4" w:rsidRPr="00EE600E" w:rsidRDefault="00D00CF4" w:rsidP="008A4EE8">
                  <w:pPr>
                    <w:spacing w:before="40" w:after="40"/>
                    <w:rPr>
                      <w:sz w:val="20"/>
                      <w:szCs w:val="20"/>
                    </w:rPr>
                  </w:pPr>
                  <w:r w:rsidRPr="00EE600E">
                    <w:rPr>
                      <w:sz w:val="20"/>
                      <w:szCs w:val="20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5912669D" w14:textId="75251E4C" w:rsidR="00D00CF4" w:rsidRPr="00EE600E" w:rsidRDefault="00594376" w:rsidP="00594376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2,200,000.00</w:t>
                  </w:r>
                </w:p>
              </w:tc>
            </w:tr>
            <w:tr w:rsidR="00D00CF4" w:rsidRPr="00EE600E" w14:paraId="00EAF4A7" w14:textId="77777777" w:rsidTr="008A4EE8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0C0A6DF" w14:textId="77777777" w:rsidR="00D00CF4" w:rsidRPr="00EE600E" w:rsidRDefault="00D00CF4" w:rsidP="008A4EE8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 w:rsidRPr="00EE600E">
                    <w:rPr>
                      <w:b/>
                      <w:bCs/>
                      <w:sz w:val="20"/>
                      <w:szCs w:val="20"/>
                    </w:rPr>
                    <w:t xml:space="preserve">Jumlah </w:t>
                  </w:r>
                </w:p>
              </w:tc>
              <w:tc>
                <w:tcPr>
                  <w:tcW w:w="1984" w:type="dxa"/>
                </w:tcPr>
                <w:p w14:paraId="79CE7853" w14:textId="5890175A" w:rsidR="00D00CF4" w:rsidRPr="00EE600E" w:rsidRDefault="00594376" w:rsidP="00594376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4,500,000.00</w:t>
                  </w:r>
                </w:p>
              </w:tc>
            </w:tr>
          </w:tbl>
          <w:p w14:paraId="50B86A48" w14:textId="77777777" w:rsidR="00D00CF4" w:rsidRPr="00EE600E" w:rsidRDefault="00D00CF4" w:rsidP="008A4EE8">
            <w:pPr>
              <w:jc w:val="both"/>
              <w:rPr>
                <w:sz w:val="20"/>
                <w:szCs w:val="20"/>
              </w:rPr>
            </w:pPr>
          </w:p>
          <w:p w14:paraId="4DD22E2A" w14:textId="169B0571" w:rsidR="00D00CF4" w:rsidRPr="00EE600E" w:rsidRDefault="00D00CF4" w:rsidP="008A4EE8">
            <w:pPr>
              <w:jc w:val="both"/>
              <w:rPr>
                <w:sz w:val="20"/>
                <w:szCs w:val="20"/>
              </w:rPr>
            </w:pPr>
            <w:r w:rsidRPr="00EE600E">
              <w:rPr>
                <w:sz w:val="20"/>
                <w:szCs w:val="20"/>
              </w:rPr>
              <w:t xml:space="preserve">Cadangan pelaburan simpanan tetap </w:t>
            </w:r>
            <w:r w:rsidR="004E58EF">
              <w:rPr>
                <w:sz w:val="20"/>
                <w:szCs w:val="20"/>
              </w:rPr>
              <w:t xml:space="preserve">mengurus </w:t>
            </w:r>
            <w:r w:rsidRPr="00EE600E">
              <w:rPr>
                <w:sz w:val="20"/>
                <w:szCs w:val="20"/>
              </w:rPr>
              <w:t xml:space="preserve">bulan </w:t>
            </w:r>
            <w:r w:rsidR="004E58EF">
              <w:rPr>
                <w:sz w:val="20"/>
                <w:szCs w:val="20"/>
              </w:rPr>
              <w:t>Ogos</w:t>
            </w:r>
            <w:r w:rsidRPr="00EE600E">
              <w:rPr>
                <w:sz w:val="20"/>
                <w:szCs w:val="20"/>
              </w:rPr>
              <w:t xml:space="preserve"> 2022 adalah seperti berikut : </w:t>
            </w:r>
          </w:p>
          <w:p w14:paraId="1341D6AE" w14:textId="77777777" w:rsidR="00D00CF4" w:rsidRPr="00EE600E" w:rsidRDefault="00D00CF4" w:rsidP="008A4EE8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7905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559"/>
              <w:gridCol w:w="1417"/>
              <w:gridCol w:w="1134"/>
              <w:gridCol w:w="2377"/>
            </w:tblGrid>
            <w:tr w:rsidR="00D00CF4" w:rsidRPr="00EE600E" w14:paraId="01D702FF" w14:textId="77777777" w:rsidTr="008A4EE8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5FD58762" w14:textId="77777777" w:rsidR="00D00CF4" w:rsidRPr="00BB7BC3" w:rsidRDefault="00D00CF4" w:rsidP="008A4EE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7BC3">
                    <w:rPr>
                      <w:b/>
                      <w:sz w:val="20"/>
                      <w:szCs w:val="20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1DB7A0F5" w14:textId="77777777" w:rsidR="00D00CF4" w:rsidRPr="00BB7BC3" w:rsidRDefault="00D00CF4" w:rsidP="008A4EE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7BC3">
                    <w:rPr>
                      <w:b/>
                      <w:sz w:val="20"/>
                      <w:szCs w:val="20"/>
                    </w:rPr>
                    <w:t>Bank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28A68F20" w14:textId="77777777" w:rsidR="00D00CF4" w:rsidRPr="00BB7BC3" w:rsidRDefault="00D00CF4" w:rsidP="008A4EE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7BC3">
                    <w:rPr>
                      <w:b/>
                      <w:sz w:val="20"/>
                      <w:szCs w:val="20"/>
                    </w:rPr>
                    <w:t>No. Sijil</w:t>
                  </w: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  <w:vAlign w:val="center"/>
                </w:tcPr>
                <w:p w14:paraId="18CD9A57" w14:textId="77777777" w:rsidR="00D00CF4" w:rsidRPr="00BB7BC3" w:rsidRDefault="00D00CF4" w:rsidP="008A4EE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7BC3">
                    <w:rPr>
                      <w:b/>
                      <w:sz w:val="20"/>
                      <w:szCs w:val="20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22A6BBAC" w14:textId="77777777" w:rsidR="00D00CF4" w:rsidRPr="00BB7BC3" w:rsidRDefault="00D00CF4" w:rsidP="008A4EE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7BC3">
                    <w:rPr>
                      <w:b/>
                      <w:sz w:val="20"/>
                      <w:szCs w:val="20"/>
                    </w:rPr>
                    <w:t>Tarikh Matang</w:t>
                  </w:r>
                </w:p>
              </w:tc>
              <w:tc>
                <w:tcPr>
                  <w:tcW w:w="2377" w:type="dxa"/>
                  <w:shd w:val="clear" w:color="auto" w:fill="F2F2F2" w:themeFill="background1" w:themeFillShade="F2"/>
                  <w:vAlign w:val="center"/>
                </w:tcPr>
                <w:p w14:paraId="717A7492" w14:textId="77777777" w:rsidR="00D00CF4" w:rsidRPr="00BB7BC3" w:rsidRDefault="00D00CF4" w:rsidP="008A4EE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7BC3">
                    <w:rPr>
                      <w:b/>
                      <w:sz w:val="20"/>
                      <w:szCs w:val="20"/>
                    </w:rPr>
                    <w:t>Cadangan</w:t>
                  </w:r>
                </w:p>
              </w:tc>
            </w:tr>
            <w:tr w:rsidR="00216AE3" w:rsidRPr="00EE600E" w14:paraId="2C5B8C70" w14:textId="77777777" w:rsidTr="00216AE3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09AB127" w14:textId="77777777" w:rsidR="00216AE3" w:rsidRPr="00BB7BC3" w:rsidRDefault="00216AE3" w:rsidP="00216A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B7BC3">
                    <w:rPr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98AE7B5" w14:textId="77777777" w:rsidR="00216AE3" w:rsidRPr="00BB7BC3" w:rsidRDefault="00216AE3" w:rsidP="00216A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B7BC3">
                    <w:rPr>
                      <w:bCs/>
                      <w:sz w:val="20"/>
                      <w:szCs w:val="20"/>
                    </w:rPr>
                    <w:t xml:space="preserve">AFFIN BANK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C6D7D2" w14:textId="0CA77543" w:rsidR="00216AE3" w:rsidRPr="00BB7BC3" w:rsidRDefault="00216AE3" w:rsidP="00216A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B7BC3">
                    <w:rPr>
                      <w:sz w:val="20"/>
                      <w:szCs w:val="20"/>
                    </w:rPr>
                    <w:t>305950033770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E5D2A5" w14:textId="751EAF9D" w:rsidR="00216AE3" w:rsidRPr="00BB7BC3" w:rsidRDefault="00216AE3" w:rsidP="00216AE3">
                  <w:pPr>
                    <w:spacing w:before="60" w:after="60"/>
                    <w:jc w:val="center"/>
                    <w:rPr>
                      <w:sz w:val="20"/>
                      <w:szCs w:val="20"/>
                      <w:lang w:val="en-MY" w:eastAsia="en-MY"/>
                    </w:rPr>
                  </w:pPr>
                  <w:r w:rsidRPr="00BB7BC3">
                    <w:rPr>
                      <w:sz w:val="20"/>
                      <w:szCs w:val="20"/>
                    </w:rPr>
                    <w:t>2,040,464.22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CEDCBC" w14:textId="0CE5B446" w:rsidR="00216AE3" w:rsidRPr="00BB7BC3" w:rsidRDefault="00216AE3" w:rsidP="00216A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B7BC3">
                    <w:rPr>
                      <w:sz w:val="20"/>
                      <w:szCs w:val="20"/>
                    </w:rPr>
                    <w:t>28/8/2022</w:t>
                  </w:r>
                </w:p>
              </w:tc>
              <w:tc>
                <w:tcPr>
                  <w:tcW w:w="2377" w:type="dxa"/>
                  <w:shd w:val="clear" w:color="auto" w:fill="auto"/>
                  <w:vAlign w:val="center"/>
                </w:tcPr>
                <w:p w14:paraId="24F6D524" w14:textId="77777777" w:rsidR="00216AE3" w:rsidRPr="00BB7BC3" w:rsidRDefault="00216AE3" w:rsidP="00216AE3">
                  <w:pPr>
                    <w:spacing w:before="60" w:after="60"/>
                    <w:rPr>
                      <w:bCs/>
                      <w:sz w:val="20"/>
                      <w:szCs w:val="20"/>
                    </w:rPr>
                  </w:pPr>
                  <w:r w:rsidRPr="00BB7BC3">
                    <w:rPr>
                      <w:bCs/>
                      <w:sz w:val="20"/>
                      <w:szCs w:val="20"/>
                    </w:rPr>
                    <w:t>Pelaburan akan dicairkan sepenuhnya untuk menampung perbelanjaan</w:t>
                  </w:r>
                </w:p>
              </w:tc>
            </w:tr>
            <w:tr w:rsidR="00216AE3" w:rsidRPr="00EE600E" w14:paraId="01F959A9" w14:textId="77777777" w:rsidTr="00216AE3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F276DAB" w14:textId="77777777" w:rsidR="00216AE3" w:rsidRPr="00BB7BC3" w:rsidRDefault="00216AE3" w:rsidP="00216A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B7BC3">
                    <w:rPr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6A70FD0" w14:textId="77777777" w:rsidR="00216AE3" w:rsidRPr="00BB7BC3" w:rsidRDefault="00216AE3" w:rsidP="00216A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B7BC3">
                    <w:rPr>
                      <w:bCs/>
                      <w:sz w:val="20"/>
                      <w:szCs w:val="20"/>
                    </w:rPr>
                    <w:t xml:space="preserve">AFFIN BANK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DA1E4" w14:textId="0F4A36BA" w:rsidR="00216AE3" w:rsidRPr="00BB7BC3" w:rsidRDefault="00216AE3" w:rsidP="00216A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B7BC3">
                    <w:rPr>
                      <w:sz w:val="20"/>
                      <w:szCs w:val="20"/>
                    </w:rPr>
                    <w:t>305950033783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84E738" w14:textId="35440CFA" w:rsidR="00216AE3" w:rsidRPr="00BB7BC3" w:rsidRDefault="00216AE3" w:rsidP="00216AE3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BB7BC3">
                    <w:rPr>
                      <w:sz w:val="20"/>
                      <w:szCs w:val="20"/>
                    </w:rPr>
                    <w:t>1,530,354.16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A73C5E" w14:textId="6341A264" w:rsidR="00216AE3" w:rsidRPr="00BB7BC3" w:rsidRDefault="00216AE3" w:rsidP="00216A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B7BC3">
                    <w:rPr>
                      <w:sz w:val="20"/>
                      <w:szCs w:val="20"/>
                    </w:rPr>
                    <w:t>28/8/2022</w:t>
                  </w:r>
                </w:p>
              </w:tc>
              <w:tc>
                <w:tcPr>
                  <w:tcW w:w="2377" w:type="dxa"/>
                  <w:shd w:val="clear" w:color="auto" w:fill="auto"/>
                  <w:vAlign w:val="center"/>
                </w:tcPr>
                <w:p w14:paraId="0EC3A0B8" w14:textId="77777777" w:rsidR="00216AE3" w:rsidRPr="00BB7BC3" w:rsidRDefault="00216AE3" w:rsidP="00216AE3">
                  <w:pPr>
                    <w:spacing w:before="60" w:after="60"/>
                    <w:rPr>
                      <w:bCs/>
                      <w:sz w:val="20"/>
                      <w:szCs w:val="20"/>
                    </w:rPr>
                  </w:pPr>
                  <w:r w:rsidRPr="00BB7BC3">
                    <w:rPr>
                      <w:bCs/>
                      <w:sz w:val="20"/>
                      <w:szCs w:val="20"/>
                    </w:rPr>
                    <w:t>Pelaburan akan dicairkan sepenuhnya untuk menampung perbelanjaan</w:t>
                  </w:r>
                </w:p>
              </w:tc>
            </w:tr>
            <w:tr w:rsidR="00216AE3" w:rsidRPr="00EE600E" w14:paraId="1C841B44" w14:textId="77777777" w:rsidTr="00216AE3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9662A9A" w14:textId="674B8826" w:rsidR="00216AE3" w:rsidRPr="00BB7BC3" w:rsidRDefault="00216AE3" w:rsidP="00216A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B7BC3">
                    <w:rPr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F7D2524" w14:textId="2D6ECECE" w:rsidR="00216AE3" w:rsidRPr="00BB7BC3" w:rsidRDefault="00216AE3" w:rsidP="00216A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B7BC3">
                    <w:rPr>
                      <w:bCs/>
                      <w:sz w:val="20"/>
                      <w:szCs w:val="20"/>
                    </w:rPr>
                    <w:t xml:space="preserve">AFFIN BANK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06D60D" w14:textId="2D223791" w:rsidR="00216AE3" w:rsidRPr="00BB7BC3" w:rsidRDefault="00216AE3" w:rsidP="00216A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B7BC3">
                    <w:rPr>
                      <w:sz w:val="20"/>
                      <w:szCs w:val="20"/>
                    </w:rPr>
                    <w:t>305950033796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4EBA37" w14:textId="0EB29EE0" w:rsidR="00216AE3" w:rsidRPr="00BB7BC3" w:rsidRDefault="00216AE3" w:rsidP="00216AE3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BB7BC3">
                    <w:rPr>
                      <w:sz w:val="20"/>
                      <w:szCs w:val="20"/>
                    </w:rPr>
                    <w:t>1,020,232.10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4AB5D0" w14:textId="67FFD10D" w:rsidR="00216AE3" w:rsidRPr="00BB7BC3" w:rsidRDefault="00216AE3" w:rsidP="00216A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B7BC3">
                    <w:rPr>
                      <w:sz w:val="20"/>
                      <w:szCs w:val="20"/>
                    </w:rPr>
                    <w:t>28/8/2022</w:t>
                  </w:r>
                </w:p>
              </w:tc>
              <w:tc>
                <w:tcPr>
                  <w:tcW w:w="2377" w:type="dxa"/>
                  <w:shd w:val="clear" w:color="auto" w:fill="auto"/>
                  <w:vAlign w:val="center"/>
                </w:tcPr>
                <w:p w14:paraId="1C2D9A45" w14:textId="0F008370" w:rsidR="00216AE3" w:rsidRPr="00BB7BC3" w:rsidRDefault="00216AE3" w:rsidP="00216AE3">
                  <w:pPr>
                    <w:spacing w:before="60" w:after="60"/>
                    <w:rPr>
                      <w:bCs/>
                      <w:sz w:val="20"/>
                      <w:szCs w:val="20"/>
                    </w:rPr>
                  </w:pPr>
                  <w:r w:rsidRPr="00BB7BC3">
                    <w:rPr>
                      <w:bCs/>
                      <w:sz w:val="20"/>
                      <w:szCs w:val="20"/>
                    </w:rPr>
                    <w:t>Pelaburan akan dicairkan sepenuhnya untuk menampung perbelanjaan</w:t>
                  </w:r>
                </w:p>
              </w:tc>
            </w:tr>
            <w:tr w:rsidR="00216AE3" w:rsidRPr="00EE600E" w14:paraId="5BA02094" w14:textId="77777777" w:rsidTr="008A4EE8">
              <w:trPr>
                <w:trHeight w:val="31"/>
              </w:trPr>
              <w:tc>
                <w:tcPr>
                  <w:tcW w:w="2977" w:type="dxa"/>
                  <w:gridSpan w:val="3"/>
                  <w:shd w:val="clear" w:color="auto" w:fill="auto"/>
                </w:tcPr>
                <w:p w14:paraId="55F15F51" w14:textId="77777777" w:rsidR="00216AE3" w:rsidRPr="00BB7BC3" w:rsidRDefault="00216AE3" w:rsidP="00216AE3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BB7BC3">
                    <w:rPr>
                      <w:b/>
                      <w:sz w:val="20"/>
                      <w:szCs w:val="20"/>
                    </w:rPr>
                    <w:t>JUMLAH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7E285BD" w14:textId="4AA1CCA1" w:rsidR="00216AE3" w:rsidRPr="00BB7BC3" w:rsidRDefault="00216AE3" w:rsidP="00216AE3">
                  <w:pPr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B7BC3">
                    <w:rPr>
                      <w:b/>
                      <w:bCs/>
                      <w:sz w:val="20"/>
                      <w:szCs w:val="20"/>
                    </w:rPr>
                    <w:t>4,591,050.48</w:t>
                  </w:r>
                </w:p>
              </w:tc>
              <w:tc>
                <w:tcPr>
                  <w:tcW w:w="3511" w:type="dxa"/>
                  <w:gridSpan w:val="2"/>
                  <w:shd w:val="clear" w:color="auto" w:fill="auto"/>
                </w:tcPr>
                <w:p w14:paraId="38316FF0" w14:textId="77777777" w:rsidR="00216AE3" w:rsidRPr="00BB7BC3" w:rsidRDefault="00216AE3" w:rsidP="00216AE3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90EB82A" w14:textId="77777777" w:rsidR="00D00CF4" w:rsidRDefault="00D00CF4" w:rsidP="008A4EE8">
            <w:pPr>
              <w:jc w:val="both"/>
              <w:rPr>
                <w:sz w:val="20"/>
                <w:szCs w:val="20"/>
              </w:rPr>
            </w:pPr>
          </w:p>
          <w:p w14:paraId="2A81FE69" w14:textId="5D9D5A89" w:rsidR="00D00CF4" w:rsidRDefault="00484E45" w:rsidP="008A4EE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Memandangkan </w:t>
            </w:r>
            <w:r w:rsidR="00A4743C">
              <w:rPr>
                <w:sz w:val="20"/>
                <w:szCs w:val="20"/>
              </w:rPr>
              <w:t>baki duit pembangunan berjumlah RM3,123,770.26</w:t>
            </w:r>
            <w:r w:rsidR="00BD05B2">
              <w:rPr>
                <w:sz w:val="20"/>
                <w:szCs w:val="20"/>
              </w:rPr>
              <w:t xml:space="preserve"> sebanyak RM 2.5 juta </w:t>
            </w:r>
            <w:r w:rsidR="00292BAB">
              <w:rPr>
                <w:sz w:val="20"/>
                <w:szCs w:val="20"/>
              </w:rPr>
              <w:t>disimpan sebagai p</w:t>
            </w:r>
            <w:r w:rsidR="002810D2">
              <w:rPr>
                <w:sz w:val="20"/>
                <w:szCs w:val="20"/>
              </w:rPr>
              <w:t>elaburan</w:t>
            </w:r>
            <w:r w:rsidR="00292BAB">
              <w:rPr>
                <w:sz w:val="20"/>
                <w:szCs w:val="20"/>
              </w:rPr>
              <w:t xml:space="preserve"> simpanan tetap.   </w:t>
            </w:r>
            <w:r w:rsidR="00D00CF4" w:rsidRPr="00EE600E">
              <w:rPr>
                <w:sz w:val="20"/>
                <w:szCs w:val="20"/>
              </w:rPr>
              <w:t xml:space="preserve">Anggaran perbelanjaan </w:t>
            </w:r>
            <w:r w:rsidR="004E58EF">
              <w:rPr>
                <w:sz w:val="20"/>
                <w:szCs w:val="20"/>
              </w:rPr>
              <w:t xml:space="preserve">pembangunan </w:t>
            </w:r>
            <w:r w:rsidR="00D00CF4" w:rsidRPr="00EE600E">
              <w:rPr>
                <w:sz w:val="20"/>
                <w:szCs w:val="20"/>
              </w:rPr>
              <w:t xml:space="preserve">untuk </w:t>
            </w:r>
            <w:r w:rsidR="004E58EF">
              <w:rPr>
                <w:sz w:val="20"/>
                <w:szCs w:val="20"/>
              </w:rPr>
              <w:t xml:space="preserve">Ogos </w:t>
            </w:r>
            <w:r w:rsidR="00D00CF4" w:rsidRPr="00EE600E">
              <w:rPr>
                <w:sz w:val="20"/>
                <w:szCs w:val="20"/>
              </w:rPr>
              <w:t xml:space="preserve">hingga </w:t>
            </w:r>
            <w:r w:rsidR="004E58EF">
              <w:rPr>
                <w:sz w:val="20"/>
                <w:szCs w:val="20"/>
              </w:rPr>
              <w:t xml:space="preserve">September </w:t>
            </w:r>
            <w:r w:rsidR="00D00CF4" w:rsidRPr="00EE600E">
              <w:rPr>
                <w:sz w:val="20"/>
                <w:szCs w:val="20"/>
              </w:rPr>
              <w:t>2022 adalah seperti berikut:</w:t>
            </w:r>
          </w:p>
          <w:p w14:paraId="5809D670" w14:textId="77777777" w:rsidR="00D00CF4" w:rsidRPr="00EE600E" w:rsidRDefault="00D00CF4" w:rsidP="008A4E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D00CF4" w:rsidRPr="00EE600E" w14:paraId="6EE03884" w14:textId="77777777" w:rsidTr="008A4EE8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0C746DCB" w14:textId="77777777" w:rsidR="00D00CF4" w:rsidRPr="00EE600E" w:rsidRDefault="00D00CF4" w:rsidP="008A4EE8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 w:rsidRPr="00EE600E">
                    <w:rPr>
                      <w:b/>
                      <w:bCs/>
                      <w:sz w:val="20"/>
                      <w:szCs w:val="20"/>
                    </w:rPr>
                    <w:t>Jenis Perbelanjaan</w:t>
                  </w:r>
                </w:p>
              </w:tc>
              <w:tc>
                <w:tcPr>
                  <w:tcW w:w="1843" w:type="dxa"/>
                </w:tcPr>
                <w:p w14:paraId="69A4B5D2" w14:textId="77777777" w:rsidR="00D00CF4" w:rsidRPr="00EE600E" w:rsidRDefault="00D00CF4" w:rsidP="008A4EE8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Amaun</w:t>
                  </w:r>
                </w:p>
              </w:tc>
            </w:tr>
            <w:tr w:rsidR="00D00CF4" w:rsidRPr="00EE600E" w14:paraId="3B781AE9" w14:textId="77777777" w:rsidTr="008A4EE8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33606AA9" w14:textId="77777777" w:rsidR="00D00CF4" w:rsidRPr="00EE600E" w:rsidRDefault="00D00CF4" w:rsidP="008A4EE8">
                  <w:pPr>
                    <w:spacing w:before="40" w:after="40"/>
                    <w:rPr>
                      <w:sz w:val="20"/>
                      <w:szCs w:val="20"/>
                    </w:rPr>
                  </w:pPr>
                  <w:r w:rsidRPr="00EE600E">
                    <w:rPr>
                      <w:sz w:val="20"/>
                      <w:szCs w:val="20"/>
                    </w:rPr>
                    <w:t>Bekalan &amp; Perkhidmatan</w:t>
                  </w:r>
                </w:p>
              </w:tc>
              <w:tc>
                <w:tcPr>
                  <w:tcW w:w="1843" w:type="dxa"/>
                </w:tcPr>
                <w:p w14:paraId="14E8A113" w14:textId="77777777" w:rsidR="00D00CF4" w:rsidRPr="00EE600E" w:rsidRDefault="00D00CF4" w:rsidP="008A4EE8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Pr="00EE600E">
                    <w:rPr>
                      <w:sz w:val="20"/>
                      <w:szCs w:val="20"/>
                    </w:rPr>
                    <w:t>,000,000.00</w:t>
                  </w:r>
                </w:p>
              </w:tc>
            </w:tr>
            <w:tr w:rsidR="00D00CF4" w:rsidRPr="00EE600E" w14:paraId="118D81F2" w14:textId="77777777" w:rsidTr="008A4EE8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09AD41A7" w14:textId="77777777" w:rsidR="00D00CF4" w:rsidRPr="00EE600E" w:rsidRDefault="00D00CF4" w:rsidP="008A4EE8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 w:rsidRPr="00EE600E">
                    <w:rPr>
                      <w:b/>
                      <w:bCs/>
                      <w:sz w:val="20"/>
                      <w:szCs w:val="20"/>
                    </w:rPr>
                    <w:t xml:space="preserve">Jumlah </w:t>
                  </w:r>
                </w:p>
              </w:tc>
              <w:tc>
                <w:tcPr>
                  <w:tcW w:w="1843" w:type="dxa"/>
                </w:tcPr>
                <w:p w14:paraId="56BC5173" w14:textId="4A0332AD" w:rsidR="00D00CF4" w:rsidRPr="00EE600E" w:rsidRDefault="00F9279E" w:rsidP="008A4EE8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3,000,000.00</w:t>
                  </w:r>
                </w:p>
              </w:tc>
            </w:tr>
          </w:tbl>
          <w:p w14:paraId="7CBEDA3B" w14:textId="77777777" w:rsidR="00D00CF4" w:rsidRDefault="00D00CF4" w:rsidP="008A4E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D668318" w14:textId="77777777" w:rsidR="00BB7BC3" w:rsidRPr="00EE600E" w:rsidRDefault="00BB7BC3" w:rsidP="008A4E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4454BBB2" w14:textId="3EF6FB07" w:rsidR="00D00CF4" w:rsidRPr="00EE600E" w:rsidRDefault="001973FB" w:rsidP="008A4EE8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Semua simpanan tetap yang matang pada 30 Ogos 2022 akan dicairk</w:t>
            </w:r>
            <w:r w:rsidR="00715599">
              <w:rPr>
                <w:sz w:val="20"/>
                <w:szCs w:val="20"/>
              </w:rPr>
              <w:t>an.</w:t>
            </w:r>
          </w:p>
          <w:p w14:paraId="01B17655" w14:textId="77777777" w:rsidR="00D00CF4" w:rsidRPr="00EE600E" w:rsidRDefault="00D00CF4" w:rsidP="008A4EE8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237"/>
              <w:tblOverlap w:val="never"/>
              <w:tblW w:w="792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881"/>
              <w:gridCol w:w="1813"/>
              <w:gridCol w:w="1559"/>
              <w:gridCol w:w="1131"/>
              <w:gridCol w:w="1984"/>
            </w:tblGrid>
            <w:tr w:rsidR="00D00CF4" w:rsidRPr="00EE600E" w14:paraId="56D0546C" w14:textId="77777777" w:rsidTr="006C6FE3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1015461E" w14:textId="77777777" w:rsidR="00D00CF4" w:rsidRPr="006C6FE3" w:rsidRDefault="00D00CF4" w:rsidP="008A4EE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6FE3">
                    <w:rPr>
                      <w:b/>
                      <w:sz w:val="20"/>
                      <w:szCs w:val="20"/>
                    </w:rPr>
                    <w:t>Bil.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1B2F98F6" w14:textId="77777777" w:rsidR="00D00CF4" w:rsidRPr="004470AB" w:rsidRDefault="00D00CF4" w:rsidP="008A4EE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70AB">
                    <w:rPr>
                      <w:b/>
                      <w:sz w:val="20"/>
                      <w:szCs w:val="20"/>
                    </w:rPr>
                    <w:t>Bank</w:t>
                  </w:r>
                </w:p>
              </w:tc>
              <w:tc>
                <w:tcPr>
                  <w:tcW w:w="1813" w:type="dxa"/>
                  <w:shd w:val="clear" w:color="auto" w:fill="auto"/>
                  <w:vAlign w:val="center"/>
                </w:tcPr>
                <w:p w14:paraId="0C0BD85B" w14:textId="77777777" w:rsidR="00D00CF4" w:rsidRPr="004470AB" w:rsidRDefault="00D00CF4" w:rsidP="008A4EE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70AB">
                    <w:rPr>
                      <w:b/>
                      <w:sz w:val="20"/>
                      <w:szCs w:val="20"/>
                    </w:rPr>
                    <w:t>No. Sijil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D77DD5F" w14:textId="77777777" w:rsidR="00D00CF4" w:rsidRPr="004470AB" w:rsidRDefault="00D00CF4" w:rsidP="008A4EE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70AB">
                    <w:rPr>
                      <w:b/>
                      <w:sz w:val="20"/>
                      <w:szCs w:val="20"/>
                    </w:rPr>
                    <w:t>Amaun (RM)</w:t>
                  </w:r>
                </w:p>
              </w:tc>
              <w:tc>
                <w:tcPr>
                  <w:tcW w:w="1131" w:type="dxa"/>
                  <w:shd w:val="clear" w:color="auto" w:fill="auto"/>
                  <w:vAlign w:val="center"/>
                </w:tcPr>
                <w:p w14:paraId="3A7455D6" w14:textId="77777777" w:rsidR="00D00CF4" w:rsidRPr="004470AB" w:rsidRDefault="00D00CF4" w:rsidP="008A4EE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70AB">
                    <w:rPr>
                      <w:b/>
                      <w:sz w:val="20"/>
                      <w:szCs w:val="20"/>
                    </w:rPr>
                    <w:t>Tarikh Matang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C0DC1CB" w14:textId="77777777" w:rsidR="00D00CF4" w:rsidRPr="004470AB" w:rsidRDefault="00D00CF4" w:rsidP="008A4EE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70AB">
                    <w:rPr>
                      <w:b/>
                      <w:sz w:val="20"/>
                      <w:szCs w:val="20"/>
                    </w:rPr>
                    <w:t>Cadangan</w:t>
                  </w:r>
                </w:p>
              </w:tc>
            </w:tr>
            <w:tr w:rsidR="006C6FE3" w:rsidRPr="00EE600E" w14:paraId="3D788C11" w14:textId="77777777" w:rsidTr="006C6FE3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11439E9C" w14:textId="77777777" w:rsidR="006C6FE3" w:rsidRPr="006C6FE3" w:rsidRDefault="006C6FE3" w:rsidP="006C6F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6C6FE3">
                    <w:rPr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6A28854F" w14:textId="4745D6B7" w:rsidR="006C6FE3" w:rsidRPr="004470AB" w:rsidRDefault="006C6FE3" w:rsidP="006C6F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470AB">
                    <w:rPr>
                      <w:bCs/>
                      <w:sz w:val="20"/>
                      <w:szCs w:val="20"/>
                    </w:rPr>
                    <w:t xml:space="preserve">BIMB  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21FC8D" w14:textId="1CFAA9A0" w:rsidR="006C6FE3" w:rsidRPr="004470AB" w:rsidRDefault="006C6FE3" w:rsidP="006C6F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470AB">
                    <w:rPr>
                      <w:color w:val="000000"/>
                      <w:sz w:val="20"/>
                      <w:szCs w:val="20"/>
                    </w:rPr>
                    <w:t>78557-20220330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4F4F64" w14:textId="77777777" w:rsidR="004470AB" w:rsidRDefault="004470AB" w:rsidP="003E054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14:paraId="6F351E21" w14:textId="77777777" w:rsidR="004470AB" w:rsidRDefault="004470AB" w:rsidP="003E054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14:paraId="7D136592" w14:textId="6AA5A197" w:rsidR="003E0547" w:rsidRPr="004470AB" w:rsidRDefault="003E0547" w:rsidP="003E0547">
                  <w:pPr>
                    <w:jc w:val="center"/>
                    <w:rPr>
                      <w:color w:val="000000"/>
                      <w:sz w:val="20"/>
                      <w:szCs w:val="20"/>
                      <w:lang w:val="en-MY"/>
                    </w:rPr>
                  </w:pPr>
                  <w:r w:rsidRPr="004470AB">
                    <w:rPr>
                      <w:color w:val="000000"/>
                      <w:sz w:val="20"/>
                      <w:szCs w:val="20"/>
                    </w:rPr>
                    <w:t>1,009,221.92</w:t>
                  </w:r>
                </w:p>
                <w:p w14:paraId="4DD7ACF8" w14:textId="2B992A6C" w:rsidR="006C6FE3" w:rsidRPr="004470AB" w:rsidRDefault="006C6FE3" w:rsidP="006C6FE3">
                  <w:pPr>
                    <w:spacing w:before="60" w:after="60"/>
                    <w:jc w:val="center"/>
                    <w:rPr>
                      <w:sz w:val="20"/>
                      <w:szCs w:val="20"/>
                      <w:lang w:val="en-MY" w:eastAsia="en-MY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  <w:vAlign w:val="center"/>
                </w:tcPr>
                <w:p w14:paraId="66139210" w14:textId="42C75A32" w:rsidR="006C6FE3" w:rsidRPr="004470AB" w:rsidRDefault="006C6FE3" w:rsidP="006C6F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470AB">
                    <w:rPr>
                      <w:sz w:val="20"/>
                      <w:szCs w:val="20"/>
                    </w:rPr>
                    <w:t>30/8/2022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7D76634" w14:textId="77777777" w:rsidR="006C6FE3" w:rsidRPr="004470AB" w:rsidRDefault="006C6FE3" w:rsidP="006C6FE3">
                  <w:pPr>
                    <w:spacing w:before="60" w:after="60"/>
                    <w:rPr>
                      <w:bCs/>
                      <w:sz w:val="20"/>
                      <w:szCs w:val="20"/>
                    </w:rPr>
                  </w:pPr>
                  <w:r w:rsidRPr="004470AB">
                    <w:rPr>
                      <w:bCs/>
                      <w:sz w:val="20"/>
                      <w:szCs w:val="20"/>
                    </w:rPr>
                    <w:t>Pelaburan akan dicairkan sepenuhnya untuk menampung perbelanjaan</w:t>
                  </w:r>
                </w:p>
              </w:tc>
            </w:tr>
            <w:tr w:rsidR="006C6FE3" w:rsidRPr="00EE600E" w14:paraId="20EAF348" w14:textId="77777777" w:rsidTr="006C6FE3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0D31C8F6" w14:textId="77777777" w:rsidR="006C6FE3" w:rsidRPr="006C6FE3" w:rsidRDefault="006C6FE3" w:rsidP="006C6F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  <w:p w14:paraId="55694AD6" w14:textId="550C4531" w:rsidR="006C6FE3" w:rsidRPr="006C6FE3" w:rsidRDefault="006C6FE3" w:rsidP="006C6F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6C6FE3">
                    <w:rPr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4368DEE4" w14:textId="268DB35F" w:rsidR="006C6FE3" w:rsidRPr="004470AB" w:rsidRDefault="006C6FE3" w:rsidP="006C6F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470AB">
                    <w:rPr>
                      <w:bCs/>
                      <w:sz w:val="20"/>
                      <w:szCs w:val="20"/>
                    </w:rPr>
                    <w:t xml:space="preserve">BIMB  </w:t>
                  </w:r>
                </w:p>
              </w:tc>
              <w:tc>
                <w:tcPr>
                  <w:tcW w:w="18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3BA0EE" w14:textId="574A29C1" w:rsidR="006C6FE3" w:rsidRPr="004470AB" w:rsidRDefault="006C6FE3" w:rsidP="006C6FE3">
                  <w:pPr>
                    <w:jc w:val="center"/>
                    <w:rPr>
                      <w:sz w:val="20"/>
                      <w:szCs w:val="20"/>
                    </w:rPr>
                  </w:pPr>
                  <w:r w:rsidRPr="004470AB">
                    <w:rPr>
                      <w:color w:val="000000"/>
                      <w:sz w:val="20"/>
                      <w:szCs w:val="20"/>
                    </w:rPr>
                    <w:t>78558-20220330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31A39F" w14:textId="77777777" w:rsidR="004470AB" w:rsidRDefault="004470AB" w:rsidP="003E054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14:paraId="2AD61B9D" w14:textId="63D1D6FD" w:rsidR="003E0547" w:rsidRPr="004470AB" w:rsidRDefault="003E0547" w:rsidP="003E0547">
                  <w:pPr>
                    <w:jc w:val="center"/>
                    <w:rPr>
                      <w:color w:val="000000"/>
                      <w:sz w:val="20"/>
                      <w:szCs w:val="20"/>
                      <w:lang w:val="en-MY"/>
                    </w:rPr>
                  </w:pPr>
                  <w:r w:rsidRPr="004470AB">
                    <w:rPr>
                      <w:color w:val="000000"/>
                      <w:sz w:val="20"/>
                      <w:szCs w:val="20"/>
                    </w:rPr>
                    <w:t>1,009,221.92</w:t>
                  </w:r>
                </w:p>
                <w:p w14:paraId="6F99849A" w14:textId="02AC5B29" w:rsidR="006C6FE3" w:rsidRPr="004470AB" w:rsidRDefault="006C6FE3" w:rsidP="006C6FE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  <w:vAlign w:val="center"/>
                </w:tcPr>
                <w:p w14:paraId="6F810659" w14:textId="0C08B9E6" w:rsidR="006C6FE3" w:rsidRPr="004470AB" w:rsidRDefault="006C6FE3" w:rsidP="006C6F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470AB">
                    <w:rPr>
                      <w:sz w:val="20"/>
                      <w:szCs w:val="20"/>
                    </w:rPr>
                    <w:t>30/8/2022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43DD6EA8" w14:textId="25271470" w:rsidR="006C6FE3" w:rsidRPr="004470AB" w:rsidRDefault="006C6FE3" w:rsidP="006C6FE3">
                  <w:pPr>
                    <w:spacing w:before="60" w:after="60"/>
                    <w:rPr>
                      <w:bCs/>
                      <w:sz w:val="20"/>
                      <w:szCs w:val="20"/>
                    </w:rPr>
                  </w:pPr>
                  <w:r w:rsidRPr="004470AB">
                    <w:rPr>
                      <w:bCs/>
                      <w:sz w:val="20"/>
                      <w:szCs w:val="20"/>
                    </w:rPr>
                    <w:t>Pelaburan akan dicairkan sepenuhnya untuk menampung perbelanjaan</w:t>
                  </w:r>
                </w:p>
              </w:tc>
            </w:tr>
            <w:tr w:rsidR="006C6FE3" w:rsidRPr="00EE600E" w14:paraId="12D374E0" w14:textId="77777777" w:rsidTr="006C6FE3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0003B8DE" w14:textId="42909106" w:rsidR="006C6FE3" w:rsidRPr="006C6FE3" w:rsidRDefault="006C6FE3" w:rsidP="006C6F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6C6FE3">
                    <w:rPr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29D7DB84" w14:textId="144B6A0C" w:rsidR="006C6FE3" w:rsidRPr="004470AB" w:rsidRDefault="006C6FE3" w:rsidP="006C6F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470AB">
                    <w:rPr>
                      <w:bCs/>
                      <w:sz w:val="20"/>
                      <w:szCs w:val="20"/>
                    </w:rPr>
                    <w:t xml:space="preserve">BIMB  </w:t>
                  </w:r>
                </w:p>
              </w:tc>
              <w:tc>
                <w:tcPr>
                  <w:tcW w:w="1813" w:type="dxa"/>
                  <w:shd w:val="clear" w:color="auto" w:fill="auto"/>
                  <w:vAlign w:val="center"/>
                </w:tcPr>
                <w:p w14:paraId="590D19A4" w14:textId="31E9E7BD" w:rsidR="006C6FE3" w:rsidRPr="004470AB" w:rsidRDefault="006C6FE3" w:rsidP="006C6FE3">
                  <w:pPr>
                    <w:jc w:val="center"/>
                    <w:rPr>
                      <w:sz w:val="20"/>
                      <w:szCs w:val="20"/>
                    </w:rPr>
                  </w:pPr>
                  <w:r w:rsidRPr="004470AB">
                    <w:rPr>
                      <w:sz w:val="20"/>
                      <w:szCs w:val="20"/>
                    </w:rPr>
                    <w:t>78559-20220330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0112333" w14:textId="77777777" w:rsidR="004470AB" w:rsidRDefault="004470AB" w:rsidP="003E054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14:paraId="59DE391E" w14:textId="7F5EB9F7" w:rsidR="003E0547" w:rsidRPr="004470AB" w:rsidRDefault="003E0547" w:rsidP="003E0547">
                  <w:pPr>
                    <w:jc w:val="center"/>
                    <w:rPr>
                      <w:color w:val="000000"/>
                      <w:sz w:val="20"/>
                      <w:szCs w:val="20"/>
                      <w:lang w:val="en-MY"/>
                    </w:rPr>
                  </w:pPr>
                  <w:r w:rsidRPr="004470AB">
                    <w:rPr>
                      <w:color w:val="000000"/>
                      <w:sz w:val="20"/>
                      <w:szCs w:val="20"/>
                    </w:rPr>
                    <w:t>1,009,221.92</w:t>
                  </w:r>
                </w:p>
                <w:p w14:paraId="669D8334" w14:textId="575EE7A0" w:rsidR="006C6FE3" w:rsidRPr="004470AB" w:rsidRDefault="006C6FE3" w:rsidP="006C6FE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  <w:vAlign w:val="center"/>
                </w:tcPr>
                <w:p w14:paraId="43BF4326" w14:textId="6B7753FC" w:rsidR="006C6FE3" w:rsidRPr="004470AB" w:rsidRDefault="006C6FE3" w:rsidP="006C6FE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470AB">
                    <w:rPr>
                      <w:sz w:val="20"/>
                      <w:szCs w:val="20"/>
                    </w:rPr>
                    <w:t>30/8/2022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B7FD9CE" w14:textId="2C2FFCF7" w:rsidR="006C6FE3" w:rsidRPr="004470AB" w:rsidRDefault="006C6FE3" w:rsidP="006C6FE3">
                  <w:pPr>
                    <w:spacing w:before="60" w:after="60"/>
                    <w:rPr>
                      <w:bCs/>
                      <w:sz w:val="20"/>
                      <w:szCs w:val="20"/>
                    </w:rPr>
                  </w:pPr>
                  <w:r w:rsidRPr="004470AB">
                    <w:rPr>
                      <w:bCs/>
                      <w:sz w:val="20"/>
                      <w:szCs w:val="20"/>
                    </w:rPr>
                    <w:t>Pelaburan akan dicairkan sepenuhnya untuk menampung perbelanjaan</w:t>
                  </w:r>
                </w:p>
              </w:tc>
            </w:tr>
            <w:tr w:rsidR="006C6FE3" w:rsidRPr="00EE600E" w14:paraId="40755BF7" w14:textId="77777777" w:rsidTr="002145B3">
              <w:trPr>
                <w:trHeight w:val="374"/>
              </w:trPr>
              <w:tc>
                <w:tcPr>
                  <w:tcW w:w="3253" w:type="dxa"/>
                  <w:gridSpan w:val="3"/>
                  <w:shd w:val="clear" w:color="auto" w:fill="auto"/>
                </w:tcPr>
                <w:p w14:paraId="54A24456" w14:textId="77777777" w:rsidR="006C6FE3" w:rsidRPr="004470AB" w:rsidRDefault="006C6FE3" w:rsidP="006C6FE3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470AB">
                    <w:rPr>
                      <w:b/>
                      <w:sz w:val="20"/>
                      <w:szCs w:val="20"/>
                    </w:rPr>
                    <w:t>JUMLAH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024811D" w14:textId="52353431" w:rsidR="006C6FE3" w:rsidRPr="004470AB" w:rsidRDefault="002145B3" w:rsidP="002145B3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en-MY"/>
                    </w:rPr>
                  </w:pPr>
                  <w:r w:rsidRPr="004470AB">
                    <w:rPr>
                      <w:b/>
                      <w:bCs/>
                      <w:sz w:val="20"/>
                      <w:szCs w:val="20"/>
                      <w:lang w:val="en-MY"/>
                    </w:rPr>
                    <w:t>3,027,665.76</w:t>
                  </w:r>
                </w:p>
              </w:tc>
              <w:tc>
                <w:tcPr>
                  <w:tcW w:w="3115" w:type="dxa"/>
                  <w:gridSpan w:val="2"/>
                  <w:shd w:val="clear" w:color="auto" w:fill="auto"/>
                </w:tcPr>
                <w:p w14:paraId="437A28A0" w14:textId="77777777" w:rsidR="006C6FE3" w:rsidRPr="004470AB" w:rsidRDefault="006C6FE3" w:rsidP="006C6FE3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155E466" w14:textId="77777777" w:rsidR="00D00CF4" w:rsidRPr="00EE600E" w:rsidRDefault="00D00CF4" w:rsidP="008A4EE8">
            <w:pPr>
              <w:jc w:val="both"/>
              <w:rPr>
                <w:sz w:val="20"/>
                <w:szCs w:val="20"/>
              </w:rPr>
            </w:pPr>
          </w:p>
        </w:tc>
      </w:tr>
      <w:tr w:rsidR="00D00CF4" w:rsidRPr="0026479F" w14:paraId="6C12C909" w14:textId="77777777" w:rsidTr="00C11C44">
        <w:trPr>
          <w:trHeight w:val="16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FF80" w14:textId="77777777" w:rsidR="00D00CF4" w:rsidRPr="0026479F" w:rsidRDefault="00D00CF4" w:rsidP="008A4EE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KAEDAH PELAKSANAAN</w:t>
            </w:r>
          </w:p>
          <w:p w14:paraId="1A87A439" w14:textId="77777777" w:rsidR="00D00CF4" w:rsidRPr="0026479F" w:rsidRDefault="00D00CF4" w:rsidP="008A4EE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Kaedah yang perlu dilakukan bagi melaksanakan projek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3FAB" w14:textId="77777777" w:rsidR="007179BD" w:rsidRPr="0026479F" w:rsidRDefault="007179BD" w:rsidP="007179BD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 xml:space="preserve">KADAR FAEDAH </w:t>
            </w:r>
          </w:p>
          <w:p w14:paraId="1F395060" w14:textId="77777777" w:rsidR="007179BD" w:rsidRPr="0026479F" w:rsidRDefault="007179BD" w:rsidP="007179BD">
            <w:pPr>
              <w:pStyle w:val="BodyText"/>
              <w:ind w:left="720"/>
              <w:rPr>
                <w:sz w:val="20"/>
                <w:szCs w:val="20"/>
                <w:lang w:val="sv-SE"/>
              </w:rPr>
            </w:pPr>
            <w:r w:rsidRPr="4BCA356F">
              <w:rPr>
                <w:sz w:val="20"/>
                <w:szCs w:val="20"/>
                <w:lang w:val="sv-SE"/>
              </w:rPr>
              <w:t>Berikut adalah perbandingan kadar keuntungan bank-bank/institusi kewangan untuk jangkamasa 1, 2, 3, 4 &amp; 5 bulan (mengikut kepada kadar OPR terkini oleh Bank Negara Malaysia);</w:t>
            </w:r>
          </w:p>
          <w:tbl>
            <w:tblPr>
              <w:tblW w:w="822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55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7179BD" w:rsidRPr="0026479F" w14:paraId="7312986A" w14:textId="77777777" w:rsidTr="00680C62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4CD30C3" w14:textId="77777777" w:rsidR="007179BD" w:rsidRPr="0026479F" w:rsidRDefault="007179BD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Bil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7ED4AA63" w14:textId="77777777" w:rsidR="007179BD" w:rsidRPr="0026479F" w:rsidRDefault="007179BD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F999A6A" w14:textId="77777777" w:rsidR="007179BD" w:rsidRPr="0026479F" w:rsidRDefault="007179BD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Jenis</w:t>
                  </w:r>
                </w:p>
              </w:tc>
              <w:tc>
                <w:tcPr>
                  <w:tcW w:w="851" w:type="dxa"/>
                </w:tcPr>
                <w:p w14:paraId="02C5B77E" w14:textId="77777777" w:rsidR="007179BD" w:rsidRPr="0026479F" w:rsidRDefault="007179BD" w:rsidP="007179BD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1 Bulan</w:t>
                  </w:r>
                </w:p>
              </w:tc>
              <w:tc>
                <w:tcPr>
                  <w:tcW w:w="850" w:type="dxa"/>
                </w:tcPr>
                <w:p w14:paraId="761D0E39" w14:textId="77777777" w:rsidR="007179BD" w:rsidRPr="0026479F" w:rsidRDefault="007179BD" w:rsidP="007179BD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2 Bulan</w:t>
                  </w:r>
                </w:p>
              </w:tc>
              <w:tc>
                <w:tcPr>
                  <w:tcW w:w="851" w:type="dxa"/>
                </w:tcPr>
                <w:p w14:paraId="53B79C6A" w14:textId="77777777" w:rsidR="007179BD" w:rsidRPr="0026479F" w:rsidRDefault="007179BD" w:rsidP="007179BD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3 Bulan</w:t>
                  </w:r>
                </w:p>
              </w:tc>
              <w:tc>
                <w:tcPr>
                  <w:tcW w:w="850" w:type="dxa"/>
                </w:tcPr>
                <w:p w14:paraId="45F87B14" w14:textId="77777777" w:rsidR="007179BD" w:rsidRDefault="007179BD" w:rsidP="007179BD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4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Bulan</w:t>
                  </w:r>
                </w:p>
              </w:tc>
              <w:tc>
                <w:tcPr>
                  <w:tcW w:w="851" w:type="dxa"/>
                </w:tcPr>
                <w:p w14:paraId="68968FAC" w14:textId="77777777" w:rsidR="007179BD" w:rsidRPr="0026479F" w:rsidRDefault="007179BD" w:rsidP="007179BD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>5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  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Bulan</w:t>
                  </w:r>
                </w:p>
              </w:tc>
            </w:tr>
            <w:tr w:rsidR="007179BD" w:rsidRPr="0026479F" w14:paraId="51B6E289" w14:textId="77777777" w:rsidTr="00680C62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2B6E2008" w14:textId="77777777" w:rsidR="007179BD" w:rsidRPr="0026479F" w:rsidRDefault="007179BD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3ACFA0C2" w14:textId="77777777" w:rsidR="007179BD" w:rsidRPr="0026479F" w:rsidRDefault="007179BD" w:rsidP="007179BD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Affin Islamic Bank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4A5701C0" w14:textId="77777777" w:rsidR="007179BD" w:rsidRPr="0026479F" w:rsidRDefault="007179BD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06EB0356" w14:textId="5B70754E" w:rsidR="007179BD" w:rsidRDefault="00535328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2.60</w:t>
                  </w:r>
                  <w:r w:rsidR="0040414B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00EBB2E4" w14:textId="36313D75" w:rsidR="007179BD" w:rsidRDefault="00535328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2.70</w:t>
                  </w:r>
                  <w:r w:rsidR="0040414B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6D3A9497" w14:textId="260EC0A3" w:rsidR="007179BD" w:rsidRDefault="00535328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2.75</w:t>
                  </w:r>
                  <w:r w:rsidR="00D17EDC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B6354CC" w14:textId="49D87211" w:rsidR="007179BD" w:rsidRDefault="008D6BFE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2.80</w:t>
                  </w:r>
                  <w:r w:rsidR="00D17EDC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2CB909BA" w14:textId="4186A566" w:rsidR="007179BD" w:rsidRDefault="008D6BFE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2.80</w:t>
                  </w:r>
                  <w:r w:rsidR="00D17EDC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</w:tr>
            <w:tr w:rsidR="007179BD" w:rsidRPr="0026479F" w14:paraId="3979853F" w14:textId="77777777" w:rsidTr="00680C62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701D83EC" w14:textId="77777777" w:rsidR="007179BD" w:rsidRDefault="007179BD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375AF2FD" w14:textId="77777777" w:rsidR="007179BD" w:rsidRPr="0026479F" w:rsidRDefault="007179BD" w:rsidP="007179BD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3728B04C" w14:textId="77777777" w:rsidR="007179BD" w:rsidRPr="0026479F" w:rsidRDefault="007179BD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2F002C07" w14:textId="0451210F" w:rsidR="007179BD" w:rsidRDefault="00D02F6A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2.45</w:t>
                  </w:r>
                  <w:r w:rsidR="0040414B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34A5C8E8" w14:textId="1A0F880C" w:rsidR="007179BD" w:rsidRDefault="00D02F6A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2.50</w:t>
                  </w:r>
                  <w:r w:rsidR="0040414B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5719473E" w14:textId="1F01063B" w:rsidR="007179BD" w:rsidRDefault="00D02F6A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700C67">
                    <w:rPr>
                      <w:sz w:val="20"/>
                      <w:szCs w:val="20"/>
                      <w:lang w:val="sv-SE"/>
                    </w:rPr>
                    <w:t>75</w:t>
                  </w:r>
                  <w:r w:rsidR="00D17EDC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FCF02FD" w14:textId="0F9CE4FF" w:rsidR="007179BD" w:rsidRDefault="00700C67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2.75</w:t>
                  </w:r>
                  <w:r w:rsidR="00D17EDC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43B2B293" w14:textId="65842473" w:rsidR="007179BD" w:rsidRDefault="00700C67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2.75</w:t>
                  </w:r>
                  <w:r w:rsidR="00D17EDC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</w:tr>
            <w:tr w:rsidR="007179BD" w:rsidRPr="0026479F" w14:paraId="6C9E3BEA" w14:textId="77777777" w:rsidTr="00680C62">
              <w:trPr>
                <w:trHeight w:val="20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5F9A58C" w14:textId="77777777" w:rsidR="007179BD" w:rsidRPr="0026479F" w:rsidRDefault="007179BD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</w:t>
                  </w:r>
                  <w:r w:rsidRPr="0026479F">
                    <w:rPr>
                      <w:sz w:val="20"/>
                      <w:szCs w:val="20"/>
                      <w:lang w:val="sv-SE"/>
                    </w:rPr>
                    <w:t>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55508F4D" w14:textId="77777777" w:rsidR="007179BD" w:rsidRPr="0026479F" w:rsidRDefault="007179BD" w:rsidP="007179BD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CIMB BANK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E965398" w14:textId="77777777" w:rsidR="007179BD" w:rsidRPr="0026479F" w:rsidRDefault="007179BD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811A0CC" w14:textId="376DE942" w:rsidR="007179BD" w:rsidRPr="0026479F" w:rsidRDefault="009A1710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2.55</w:t>
                  </w:r>
                  <w:r w:rsidR="0040414B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7527CE4" w14:textId="60E30654" w:rsidR="007179BD" w:rsidRPr="0026479F" w:rsidRDefault="009A1710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2.60</w:t>
                  </w:r>
                  <w:r w:rsidR="0040414B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28DF4F1" w14:textId="0558D72F" w:rsidR="007179BD" w:rsidRPr="0026479F" w:rsidRDefault="009A1710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2.75</w:t>
                  </w:r>
                  <w:r w:rsidR="00D17EDC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</w:tcPr>
                <w:p w14:paraId="2AFAB1A5" w14:textId="1109D6EB" w:rsidR="007179BD" w:rsidRDefault="009A1710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2.75</w:t>
                  </w:r>
                  <w:r w:rsidR="00D17EDC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E7DD696" w14:textId="19774D49" w:rsidR="007179BD" w:rsidRPr="0026479F" w:rsidRDefault="00E3107D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2.75</w:t>
                  </w:r>
                  <w:r w:rsidR="00D17EDC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</w:tr>
            <w:tr w:rsidR="007179BD" w:rsidRPr="0026479F" w14:paraId="41E4848D" w14:textId="77777777" w:rsidTr="00680C62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D6D70EE" w14:textId="77777777" w:rsidR="007179BD" w:rsidRPr="0026479F" w:rsidRDefault="007179BD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4.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3A9203BF" w14:textId="77777777" w:rsidR="007179BD" w:rsidRPr="0026479F" w:rsidRDefault="007179BD" w:rsidP="007179BD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</w:rPr>
                  </w:pPr>
                  <w:r w:rsidRPr="0026479F">
                    <w:rPr>
                      <w:sz w:val="20"/>
                      <w:szCs w:val="20"/>
                    </w:rPr>
                    <w:t xml:space="preserve">Bank Simpanan Nasional 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EA69373" w14:textId="77777777" w:rsidR="007179BD" w:rsidRPr="0026479F" w:rsidRDefault="007179BD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7736D2F" w14:textId="0E9A5448" w:rsidR="007179BD" w:rsidRPr="0026479F" w:rsidRDefault="00241C9D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2.40</w:t>
                  </w:r>
                  <w:r w:rsidR="0040414B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23065B7" w14:textId="0076B9C8" w:rsidR="007179BD" w:rsidRPr="0026479F" w:rsidRDefault="00241C9D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2.45</w:t>
                  </w:r>
                  <w:r w:rsidR="0040414B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5BAD573" w14:textId="3C43E012" w:rsidR="007179BD" w:rsidRPr="0026479F" w:rsidRDefault="00241C9D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2.50</w:t>
                  </w:r>
                  <w:r w:rsidR="00D17EDC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</w:tcPr>
                <w:p w14:paraId="4B9B90EA" w14:textId="2E0617EF" w:rsidR="007179BD" w:rsidRPr="0026479F" w:rsidRDefault="00241C9D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A134FAE" w14:textId="3AD0F0C2" w:rsidR="007179BD" w:rsidRPr="0026479F" w:rsidRDefault="00241C9D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</w:tr>
            <w:tr w:rsidR="007179BD" w:rsidRPr="0026479F" w14:paraId="2DD33DA8" w14:textId="77777777" w:rsidTr="00680C62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6BDF3DB" w14:textId="77777777" w:rsidR="007179BD" w:rsidRPr="0026479F" w:rsidRDefault="007179BD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5.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70410234" w14:textId="77777777" w:rsidR="007179BD" w:rsidRPr="0026479F" w:rsidRDefault="007179BD" w:rsidP="007179BD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OCBC Bank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8FE8998" w14:textId="77777777" w:rsidR="007179BD" w:rsidRPr="0026479F" w:rsidRDefault="007179BD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7F133B5" w14:textId="206A38B8" w:rsidR="007179BD" w:rsidRDefault="00AA75D2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1.80</w:t>
                  </w:r>
                  <w:r w:rsidR="0040414B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B597607" w14:textId="65C1EB65" w:rsidR="007179BD" w:rsidRDefault="00AA75D2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1.80</w:t>
                  </w:r>
                  <w:r w:rsidR="0040414B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211CB20" w14:textId="12F7DCA5" w:rsidR="007179BD" w:rsidRDefault="00AA75D2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1.90</w:t>
                  </w:r>
                  <w:r w:rsidR="00D17EDC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</w:tcPr>
                <w:p w14:paraId="5FAA69B5" w14:textId="18123C80" w:rsidR="007179BD" w:rsidRDefault="0040414B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7A631DA" w14:textId="0EA7C50F" w:rsidR="007179BD" w:rsidRDefault="0040414B" w:rsidP="007179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</w:tr>
          </w:tbl>
          <w:p w14:paraId="70A10391" w14:textId="2B13F0D1" w:rsidR="00D00CF4" w:rsidRPr="00EE600E" w:rsidRDefault="00D00CF4" w:rsidP="008A4EE8">
            <w:pPr>
              <w:pStyle w:val="BodyText"/>
              <w:rPr>
                <w:sz w:val="20"/>
                <w:szCs w:val="20"/>
                <w:lang w:val="ms-MY"/>
              </w:rPr>
            </w:pPr>
          </w:p>
        </w:tc>
      </w:tr>
      <w:tr w:rsidR="00D00CF4" w:rsidRPr="0026479F" w14:paraId="1632A2F2" w14:textId="77777777" w:rsidTr="008A4EE8">
        <w:trPr>
          <w:trHeight w:val="266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45BF" w14:textId="77777777" w:rsidR="00D00CF4" w:rsidRPr="0026479F" w:rsidRDefault="00D00CF4" w:rsidP="008A4EE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STAKEHOLDERS</w:t>
            </w:r>
            <w:r w:rsidRPr="0026479F">
              <w:rPr>
                <w:b/>
                <w:sz w:val="20"/>
                <w:szCs w:val="20"/>
                <w:lang w:val="ms-MY"/>
              </w:rPr>
              <w:t>/ PIHAK BERKEPENTINGAN</w:t>
            </w:r>
          </w:p>
          <w:p w14:paraId="3CFB8462" w14:textId="77777777" w:rsidR="00D00CF4" w:rsidRPr="0026479F" w:rsidRDefault="00D00CF4" w:rsidP="008A4EE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6ED5" w14:textId="77777777" w:rsidR="00D00CF4" w:rsidRPr="00EE600E" w:rsidRDefault="00D00CF4" w:rsidP="008A4EE8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EE600E">
              <w:rPr>
                <w:sz w:val="20"/>
                <w:szCs w:val="20"/>
                <w:lang w:val="ms-MY"/>
              </w:rPr>
              <w:t>-</w:t>
            </w:r>
          </w:p>
        </w:tc>
      </w:tr>
      <w:tr w:rsidR="00D00CF4" w:rsidRPr="0026479F" w14:paraId="08821BDE" w14:textId="77777777" w:rsidTr="008A4EE8">
        <w:trPr>
          <w:trHeight w:val="4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CEEB" w14:textId="77777777" w:rsidR="00D00CF4" w:rsidRPr="0026479F" w:rsidRDefault="00D00CF4" w:rsidP="008A4EE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JANGKAAN HASIL/ </w:t>
            </w: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OUTCOME</w:t>
            </w:r>
          </w:p>
          <w:p w14:paraId="6D8BDF44" w14:textId="77777777" w:rsidR="00D00CF4" w:rsidRPr="0026479F" w:rsidRDefault="00D00CF4" w:rsidP="008A4EE8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2200" w14:textId="77777777" w:rsidR="00D00CF4" w:rsidRPr="00EE600E" w:rsidRDefault="00D00CF4" w:rsidP="008A4EE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EE600E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D00CF4" w:rsidRPr="0026479F" w14:paraId="3ACF0326" w14:textId="77777777" w:rsidTr="008A4EE8">
        <w:trPr>
          <w:trHeight w:val="1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BA2A" w14:textId="77777777" w:rsidR="00D00CF4" w:rsidRPr="0026479F" w:rsidRDefault="00D00CF4" w:rsidP="008A4EE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JANGKAAN OUTPUT</w:t>
            </w:r>
          </w:p>
          <w:p w14:paraId="2CB99EAC" w14:textId="77777777" w:rsidR="00D00CF4" w:rsidRPr="0026479F" w:rsidRDefault="00D00CF4" w:rsidP="008A4EE8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F5EA" w14:textId="77777777" w:rsidR="00D00CF4" w:rsidRPr="00EE600E" w:rsidRDefault="00D00CF4" w:rsidP="008A4EE8">
            <w:pPr>
              <w:jc w:val="both"/>
              <w:rPr>
                <w:sz w:val="20"/>
                <w:szCs w:val="20"/>
                <w:lang w:val="ms-MY"/>
              </w:rPr>
            </w:pPr>
            <w:r w:rsidRPr="00EE600E">
              <w:rPr>
                <w:sz w:val="20"/>
                <w:szCs w:val="20"/>
                <w:lang w:val="ms-MY"/>
              </w:rPr>
              <w:t>-</w:t>
            </w:r>
          </w:p>
        </w:tc>
      </w:tr>
      <w:tr w:rsidR="00D00CF4" w:rsidRPr="0026479F" w14:paraId="312CCDB1" w14:textId="77777777" w:rsidTr="008A4EE8">
        <w:trPr>
          <w:trHeight w:val="5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AD49" w14:textId="77777777" w:rsidR="00D00CF4" w:rsidRPr="0026479F" w:rsidRDefault="00D00CF4" w:rsidP="008A4EE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KUMPULAN SASAR</w:t>
            </w:r>
          </w:p>
          <w:p w14:paraId="71DC933F" w14:textId="77777777" w:rsidR="00D00CF4" w:rsidRPr="0026479F" w:rsidRDefault="00D00CF4" w:rsidP="008A4EE8">
            <w:pPr>
              <w:spacing w:before="120" w:after="120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Keterangan: Individu/ kumpulan yang menerima faedah daripada projek/ cadangan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CDE6" w14:textId="77777777" w:rsidR="00D00CF4" w:rsidRPr="00EE600E" w:rsidRDefault="00D00CF4" w:rsidP="008A4EE8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EE600E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D00CF4" w:rsidRPr="0026479F" w14:paraId="66193263" w14:textId="77777777" w:rsidTr="008A4EE8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D0AD" w14:textId="77777777" w:rsidR="00D00CF4" w:rsidRPr="0026479F" w:rsidRDefault="00D00CF4" w:rsidP="008A4EE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SUMBER BAJET/ KOS</w:t>
            </w:r>
          </w:p>
          <w:p w14:paraId="71E13A5C" w14:textId="77777777" w:rsidR="00D00CF4" w:rsidRPr="0026479F" w:rsidRDefault="00D00CF4" w:rsidP="008A4EE8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Sumber bajet / jumlah kos yang terlibat.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E07E" w14:textId="77777777" w:rsidR="00D00CF4" w:rsidRPr="0026479F" w:rsidRDefault="00D00CF4" w:rsidP="008A4EE8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-</w:t>
            </w:r>
          </w:p>
        </w:tc>
      </w:tr>
      <w:tr w:rsidR="00D00CF4" w:rsidRPr="0026479F" w14:paraId="6E12A4EB" w14:textId="77777777" w:rsidTr="008A4EE8">
        <w:trPr>
          <w:trHeight w:val="7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0064" w14:textId="77777777" w:rsidR="00D00CF4" w:rsidRPr="0026479F" w:rsidRDefault="00D00CF4" w:rsidP="008A4EE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HASIL (RM) - SEKIRANYA ADA</w:t>
            </w:r>
          </w:p>
          <w:p w14:paraId="27AEE2E8" w14:textId="77777777" w:rsidR="00D00CF4" w:rsidRPr="0026479F" w:rsidRDefault="00D00CF4" w:rsidP="008A4EE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Pendapatan yang diterima daripada projek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AB61" w14:textId="77777777" w:rsidR="00D00CF4" w:rsidRPr="0026479F" w:rsidRDefault="00D00CF4" w:rsidP="008A4EE8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>-</w:t>
            </w:r>
          </w:p>
        </w:tc>
      </w:tr>
      <w:tr w:rsidR="00D00CF4" w:rsidRPr="0026479F" w14:paraId="68381290" w14:textId="77777777" w:rsidTr="008A4EE8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AECD" w14:textId="77777777" w:rsidR="00D00CF4" w:rsidRPr="0026479F" w:rsidRDefault="00D00CF4" w:rsidP="008A4EE8">
            <w:pPr>
              <w:spacing w:before="24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SYOR</w:t>
            </w:r>
          </w:p>
          <w:p w14:paraId="2B37C9D0" w14:textId="77777777" w:rsidR="00D00CF4" w:rsidRPr="0026479F" w:rsidRDefault="00D00CF4" w:rsidP="008A4EE8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Keputusan yang diperlukan daripada Lembaga Pengurusan MPC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F427" w14:textId="77777777" w:rsidR="00D00CF4" w:rsidRPr="0026479F" w:rsidRDefault="00D00CF4" w:rsidP="008A4EE8">
            <w:pPr>
              <w:jc w:val="both"/>
              <w:rPr>
                <w:b/>
                <w:sz w:val="20"/>
                <w:szCs w:val="20"/>
                <w:lang w:val="sv-SE"/>
              </w:rPr>
            </w:pPr>
          </w:p>
          <w:p w14:paraId="14B42981" w14:textId="77777777" w:rsidR="00D00CF4" w:rsidRPr="006A1594" w:rsidRDefault="00D00CF4" w:rsidP="008A4EE8">
            <w:pPr>
              <w:jc w:val="both"/>
              <w:rPr>
                <w:b/>
                <w:sz w:val="20"/>
                <w:szCs w:val="20"/>
                <w:lang w:val="sv-SE"/>
              </w:rPr>
            </w:pPr>
            <w:r w:rsidRPr="006A1594">
              <w:rPr>
                <w:b/>
                <w:sz w:val="20"/>
                <w:szCs w:val="20"/>
                <w:lang w:val="sv-SE"/>
              </w:rPr>
              <w:t>Simpanan tetap mengurus dan pembangunan.</w:t>
            </w:r>
          </w:p>
          <w:p w14:paraId="5EA8E937" w14:textId="77777777" w:rsidR="00D00CF4" w:rsidRPr="006A1594" w:rsidRDefault="00D00CF4" w:rsidP="008A4EE8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0CB3F4B3" w14:textId="0673D12E" w:rsidR="00715599" w:rsidRPr="006A1594" w:rsidRDefault="006A1594" w:rsidP="0071559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6A1594">
              <w:rPr>
                <w:rFonts w:ascii="Arial" w:hAnsi="Arial" w:cs="Arial"/>
                <w:bCs/>
                <w:sz w:val="20"/>
                <w:szCs w:val="20"/>
              </w:rPr>
              <w:t xml:space="preserve">encairkan simpanan tetap </w:t>
            </w:r>
            <w:r w:rsidR="00A5469C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6A1594">
              <w:rPr>
                <w:rFonts w:ascii="Arial" w:hAnsi="Arial" w:cs="Arial"/>
                <w:bCs/>
                <w:sz w:val="20"/>
                <w:szCs w:val="20"/>
              </w:rPr>
              <w:t>engurus di Affin Islamic Bank Berhad sebanyak RM4,591,050.48 pada 28 Ogos 2022</w:t>
            </w:r>
          </w:p>
          <w:p w14:paraId="0C05111D" w14:textId="62035D87" w:rsidR="006A1594" w:rsidRPr="006A1594" w:rsidRDefault="006A1594" w:rsidP="0071559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A1594">
              <w:rPr>
                <w:rFonts w:ascii="Arial" w:hAnsi="Arial" w:cs="Arial"/>
                <w:bCs/>
                <w:sz w:val="20"/>
                <w:szCs w:val="20"/>
              </w:rPr>
              <w:t>Membuat peletakan simpanan tetap baru pembangunan RM2,500,00.00 di Bank Islam Malaysia Berhad</w:t>
            </w:r>
          </w:p>
          <w:p w14:paraId="34B6DEE9" w14:textId="7B467FC5" w:rsidR="006A1594" w:rsidRPr="006A1594" w:rsidRDefault="006A1594" w:rsidP="0071559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6A1594">
              <w:rPr>
                <w:rFonts w:ascii="Arial" w:hAnsi="Arial" w:cs="Arial"/>
                <w:bCs/>
                <w:sz w:val="20"/>
                <w:szCs w:val="20"/>
              </w:rPr>
              <w:t>encairkan simpanan tetap Pembangunan di BIMB sebanyak RM3,027,665.76 pada 30 Ogos 2022.</w:t>
            </w:r>
          </w:p>
          <w:p w14:paraId="718DCE81" w14:textId="2D87066F" w:rsidR="00D00CF4" w:rsidRPr="0026479F" w:rsidRDefault="00D00CF4" w:rsidP="00C11C44">
            <w:pPr>
              <w:pStyle w:val="BodyText"/>
              <w:ind w:left="34" w:hanging="11"/>
              <w:rPr>
                <w:sz w:val="20"/>
                <w:szCs w:val="20"/>
                <w:lang w:val="sv-SE"/>
              </w:rPr>
            </w:pPr>
          </w:p>
        </w:tc>
      </w:tr>
      <w:tr w:rsidR="00D00CF4" w:rsidRPr="0026479F" w14:paraId="5573E8A0" w14:textId="77777777" w:rsidTr="008A4EE8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0723" w14:textId="77777777" w:rsidR="00D00CF4" w:rsidRPr="0026479F" w:rsidRDefault="00D00CF4" w:rsidP="008A4EE8">
            <w:pPr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UNIT/ BAHAGIAN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A7FA" w14:textId="77777777" w:rsidR="00D00CF4" w:rsidRPr="0026479F" w:rsidRDefault="00D00CF4" w:rsidP="008A4EE8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KEW/MSF</w:t>
            </w:r>
          </w:p>
        </w:tc>
      </w:tr>
    </w:tbl>
    <w:p w14:paraId="5AB034EA" w14:textId="77777777" w:rsidR="00D00CF4" w:rsidRPr="0026479F" w:rsidRDefault="00D00CF4" w:rsidP="00D00CF4">
      <w:pPr>
        <w:spacing w:line="276" w:lineRule="auto"/>
        <w:ind w:left="-142"/>
        <w:rPr>
          <w:sz w:val="20"/>
          <w:szCs w:val="20"/>
        </w:rPr>
      </w:pPr>
      <w:r w:rsidRPr="0026479F">
        <w:rPr>
          <w:sz w:val="20"/>
          <w:szCs w:val="20"/>
        </w:rPr>
        <w:t xml:space="preserve">**Sila lampirkan maklumat-maklumat lain yang berkaitan sekiranya perlu. </w:t>
      </w:r>
    </w:p>
    <w:p w14:paraId="34EAD956" w14:textId="77777777" w:rsidR="00D00CF4" w:rsidRPr="0026479F" w:rsidRDefault="00D00CF4" w:rsidP="00D00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72C7556" w14:textId="77777777" w:rsidR="00FA3257" w:rsidRDefault="00FA3257" w:rsidP="00FA3257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F9E22BC" w14:textId="77777777" w:rsidR="00FA3257" w:rsidRDefault="00FA3257" w:rsidP="00FA3257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1</w:t>
      </w:r>
    </w:p>
    <w:p w14:paraId="30A09A66" w14:textId="7B4E3041" w:rsidR="00D00CF4" w:rsidRDefault="00853EDB" w:rsidP="00D00CF4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019E2235" wp14:editId="4FDDA351">
            <wp:extent cx="6105525" cy="2709545"/>
            <wp:effectExtent l="0" t="0" r="9525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95CCA" w14:textId="77777777" w:rsidR="00853EDB" w:rsidRDefault="00853EDB" w:rsidP="00D00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0AA5076" w14:textId="77777777" w:rsidR="00853EDB" w:rsidRDefault="00853EDB" w:rsidP="00D00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D584A88" w14:textId="77777777" w:rsidR="00853EDB" w:rsidRDefault="00853EDB" w:rsidP="00D00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6B32B0B" w14:textId="77777777" w:rsidR="00853EDB" w:rsidRDefault="00853EDB" w:rsidP="00D00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54962D1" w14:textId="77777777" w:rsidR="00853EDB" w:rsidRDefault="00853EDB" w:rsidP="00D00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D7E001F" w14:textId="77777777" w:rsidR="00853EDB" w:rsidRDefault="00853EDB" w:rsidP="00D00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6EBFD59" w14:textId="77777777" w:rsidR="00853EDB" w:rsidRDefault="00853EDB" w:rsidP="00D00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6A9320A" w14:textId="77777777" w:rsidR="00853EDB" w:rsidRDefault="00853EDB" w:rsidP="00D00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D4C5F3B" w14:textId="77777777" w:rsidR="00FA3257" w:rsidRDefault="00FA3257" w:rsidP="00D00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1507E27" w14:textId="30473E23" w:rsidR="00446201" w:rsidRDefault="00446201" w:rsidP="00446201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 xml:space="preserve">LAMPIRAN </w:t>
      </w:r>
      <w:r w:rsidR="00C4593C">
        <w:rPr>
          <w:sz w:val="20"/>
          <w:szCs w:val="20"/>
          <w:lang w:val="sv-SE"/>
        </w:rPr>
        <w:t>2</w:t>
      </w:r>
    </w:p>
    <w:p w14:paraId="0866AD31" w14:textId="77777777" w:rsidR="00446201" w:rsidRDefault="00446201" w:rsidP="0044620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2448163" w14:textId="5C7B22B5" w:rsidR="00446201" w:rsidRDefault="00C4593C" w:rsidP="00446201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7AEF6905" wp14:editId="2F0A5153">
            <wp:extent cx="6105525" cy="3096260"/>
            <wp:effectExtent l="0" t="0" r="952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014D9" w14:textId="1918E967" w:rsidR="00446201" w:rsidRDefault="00446201" w:rsidP="00446201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 xml:space="preserve">LAMPIRAN </w:t>
      </w:r>
      <w:r>
        <w:rPr>
          <w:sz w:val="20"/>
          <w:szCs w:val="20"/>
          <w:lang w:val="sv-SE"/>
        </w:rPr>
        <w:t>3</w:t>
      </w:r>
    </w:p>
    <w:p w14:paraId="435199F6" w14:textId="77777777" w:rsidR="00FA3257" w:rsidRDefault="00FA3257" w:rsidP="00D00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BF88E94" w14:textId="0EA5D714" w:rsidR="00FA3257" w:rsidRDefault="00446201" w:rsidP="00D00CF4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0B38DA42" wp14:editId="5E283770">
            <wp:extent cx="6105525" cy="316992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1381B" w14:textId="77777777" w:rsidR="00FA3257" w:rsidRDefault="00FA3257" w:rsidP="00D00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A0E0D0E" w14:textId="11BE3F1B" w:rsidR="00FA3257" w:rsidRDefault="00A17F3B" w:rsidP="00D17EDC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LAMPIRAN 4</w:t>
      </w:r>
    </w:p>
    <w:p w14:paraId="1162C8F7" w14:textId="64564CCE" w:rsidR="00A17F3B" w:rsidRDefault="00A17F3B" w:rsidP="00D00CF4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5DCD665B" wp14:editId="126E9606">
            <wp:extent cx="6105525" cy="2581910"/>
            <wp:effectExtent l="0" t="0" r="9525" b="889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1103D" w14:textId="77777777" w:rsidR="00A17F3B" w:rsidRDefault="00A17F3B" w:rsidP="00D00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D7C0B38" w14:textId="2E4AEAE4" w:rsidR="00A17F3B" w:rsidRDefault="00A17F3B" w:rsidP="00D00CF4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LAMPIRAN 5</w:t>
      </w:r>
    </w:p>
    <w:p w14:paraId="2EDD540B" w14:textId="77777777" w:rsidR="00A17F3B" w:rsidRDefault="00A17F3B" w:rsidP="00D00CF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18F6305" w14:textId="28FABA2D" w:rsidR="00A17F3B" w:rsidRDefault="0040414B" w:rsidP="00D00CF4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35C50A45" wp14:editId="309EACB2">
            <wp:extent cx="6105525" cy="2487930"/>
            <wp:effectExtent l="0" t="0" r="9525" b="7620"/>
            <wp:docPr id="5" name="Picture 5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3AA3A" w14:textId="77777777" w:rsidR="00D00CF4" w:rsidRPr="0026479F" w:rsidRDefault="00D00CF4" w:rsidP="00D00CF4">
      <w:pPr>
        <w:spacing w:line="276" w:lineRule="auto"/>
        <w:rPr>
          <w:sz w:val="20"/>
          <w:szCs w:val="20"/>
        </w:rPr>
      </w:pPr>
      <w:r w:rsidRPr="0026479F">
        <w:rPr>
          <w:sz w:val="20"/>
          <w:szCs w:val="20"/>
        </w:rPr>
        <w:t>(Contoh: Agenda program, perincian kos, pelan risiko, gambar rajah, lakaran pelan, senarai nama, carta Gantt, dll.)</w:t>
      </w:r>
    </w:p>
    <w:p w14:paraId="0CD64485" w14:textId="77777777" w:rsidR="00D00CF4" w:rsidRPr="0026479F" w:rsidRDefault="00D00CF4" w:rsidP="00D00CF4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D00CF4" w:rsidRPr="0026479F" w14:paraId="611AAD70" w14:textId="77777777" w:rsidTr="008A4EE8">
        <w:trPr>
          <w:trHeight w:val="669"/>
        </w:trPr>
        <w:tc>
          <w:tcPr>
            <w:tcW w:w="5000" w:type="pct"/>
            <w:shd w:val="clear" w:color="auto" w:fill="D9E2F3"/>
          </w:tcPr>
          <w:p w14:paraId="130F66CE" w14:textId="77777777" w:rsidR="00D00CF4" w:rsidRPr="0026479F" w:rsidRDefault="00D00CF4" w:rsidP="008A4EE8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3" w:name="_Hlk84284172"/>
            <w:r w:rsidRPr="0026479F">
              <w:rPr>
                <w:rFonts w:eastAsia="MS Mincho"/>
                <w:sz w:val="20"/>
                <w:szCs w:val="20"/>
              </w:rPr>
              <w:t xml:space="preserve">Hanya untuk permohonan yang menggunakan Bajet Pembangunan dari Unit/Bahagian lain. </w:t>
            </w:r>
          </w:p>
          <w:p w14:paraId="50E7A10F" w14:textId="77777777" w:rsidR="00D00CF4" w:rsidRPr="0026479F" w:rsidRDefault="00D00CF4" w:rsidP="008A4EE8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Kolum ini boleh diabaikan sekiranya tidak berkaitan.</w:t>
            </w:r>
          </w:p>
        </w:tc>
      </w:tr>
      <w:tr w:rsidR="00D00CF4" w:rsidRPr="0026479F" w14:paraId="1E6DF097" w14:textId="77777777" w:rsidTr="008A4EE8">
        <w:trPr>
          <w:trHeight w:val="1900"/>
        </w:trPr>
        <w:tc>
          <w:tcPr>
            <w:tcW w:w="5000" w:type="pct"/>
            <w:shd w:val="clear" w:color="auto" w:fill="auto"/>
          </w:tcPr>
          <w:p w14:paraId="577C9E98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DISOKONG OLEH:</w:t>
            </w:r>
          </w:p>
          <w:p w14:paraId="62DCFF30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336C9B3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NAMA PEGAWAI PENJAGA BAJET PEMBANGUNAN</w:t>
            </w:r>
          </w:p>
          <w:p w14:paraId="77E4BC21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Jawatan:</w:t>
            </w:r>
          </w:p>
          <w:p w14:paraId="1D12319B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Nama Bajet:</w:t>
            </w:r>
          </w:p>
          <w:p w14:paraId="5E05C546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3"/>
    </w:tbl>
    <w:p w14:paraId="7AB38261" w14:textId="77777777" w:rsidR="00D00CF4" w:rsidRPr="0026479F" w:rsidRDefault="00D00CF4" w:rsidP="00D00CF4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25"/>
        <w:gridCol w:w="3625"/>
      </w:tblGrid>
      <w:tr w:rsidR="00D00CF4" w:rsidRPr="0026479F" w14:paraId="07EBAB81" w14:textId="77777777" w:rsidTr="008A4EE8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539DC5EA" w14:textId="77777777" w:rsidR="00D00CF4" w:rsidRPr="0026479F" w:rsidRDefault="00D00CF4" w:rsidP="008A4EE8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4" w:name="_Hlk84284178"/>
            <w:r w:rsidRPr="0026479F">
              <w:rPr>
                <w:rFonts w:eastAsia="MS Mincho"/>
                <w:sz w:val="20"/>
                <w:szCs w:val="20"/>
              </w:rPr>
              <w:t>**Wajib diisi</w:t>
            </w:r>
          </w:p>
        </w:tc>
        <w:tc>
          <w:tcPr>
            <w:tcW w:w="1792" w:type="pct"/>
            <w:shd w:val="clear" w:color="auto" w:fill="D9E2F3"/>
            <w:vAlign w:val="center"/>
          </w:tcPr>
          <w:p w14:paraId="66BE7374" w14:textId="77777777" w:rsidR="00D00CF4" w:rsidRPr="0026479F" w:rsidRDefault="00D00CF4" w:rsidP="008A4EE8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**Wajib diisi</w:t>
            </w:r>
          </w:p>
        </w:tc>
        <w:tc>
          <w:tcPr>
            <w:tcW w:w="1792" w:type="pct"/>
            <w:shd w:val="clear" w:color="auto" w:fill="D9E2F3"/>
            <w:vAlign w:val="center"/>
          </w:tcPr>
          <w:p w14:paraId="336013FD" w14:textId="77777777" w:rsidR="00D00CF4" w:rsidRPr="0026479F" w:rsidRDefault="00D00CF4" w:rsidP="008A4EE8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color w:val="FF0000"/>
                <w:sz w:val="20"/>
                <w:szCs w:val="20"/>
              </w:rPr>
              <w:t>Permohonan memadai disemak sehingga peringkat Penyelia. Kolum ini boleh diabaikan sekiranya tidak berkaitan</w:t>
            </w:r>
          </w:p>
        </w:tc>
      </w:tr>
      <w:tr w:rsidR="00D00CF4" w:rsidRPr="0026479F" w14:paraId="0B95275B" w14:textId="77777777" w:rsidTr="008A4EE8">
        <w:trPr>
          <w:trHeight w:val="2126"/>
        </w:trPr>
        <w:tc>
          <w:tcPr>
            <w:tcW w:w="1416" w:type="pct"/>
            <w:shd w:val="clear" w:color="auto" w:fill="auto"/>
          </w:tcPr>
          <w:p w14:paraId="771F1820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7EED8087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868B373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63B93F15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4B5EFA8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NOOR AZIAH OTHMAN</w:t>
            </w:r>
          </w:p>
          <w:p w14:paraId="62B7D081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Pembantu Tadbir N26</w:t>
            </w:r>
          </w:p>
          <w:p w14:paraId="40C6C1D9" w14:textId="2F90D8F5" w:rsidR="00D00CF4" w:rsidRPr="0026479F" w:rsidRDefault="00665BBF" w:rsidP="008A4EE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</w:t>
            </w:r>
            <w:r w:rsidR="00DC6B1A">
              <w:rPr>
                <w:rFonts w:eastAsia="MS Mincho"/>
                <w:sz w:val="20"/>
                <w:szCs w:val="20"/>
              </w:rPr>
              <w:t>4</w:t>
            </w:r>
            <w:r>
              <w:rPr>
                <w:rFonts w:eastAsia="MS Mincho"/>
                <w:sz w:val="20"/>
                <w:szCs w:val="20"/>
              </w:rPr>
              <w:t xml:space="preserve"> Ogos 2022</w:t>
            </w:r>
          </w:p>
        </w:tc>
        <w:tc>
          <w:tcPr>
            <w:tcW w:w="1792" w:type="pct"/>
          </w:tcPr>
          <w:p w14:paraId="24078BA2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DISEMAK OLEH:</w:t>
            </w:r>
          </w:p>
          <w:p w14:paraId="50848B9C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7ECBDA3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033C127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C85ABB6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WAN NORHANI WAN KHALID</w:t>
            </w:r>
          </w:p>
          <w:p w14:paraId="2F196E50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Ketua Akauntan</w:t>
            </w:r>
          </w:p>
          <w:p w14:paraId="7DA9BD03" w14:textId="476CBBE4" w:rsidR="00D00CF4" w:rsidRPr="0026479F" w:rsidRDefault="00A91088" w:rsidP="008A4EE8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</w:t>
            </w:r>
            <w:r w:rsidR="00DC6B1A">
              <w:rPr>
                <w:rFonts w:eastAsia="MS Mincho"/>
                <w:sz w:val="20"/>
                <w:szCs w:val="20"/>
              </w:rPr>
              <w:t>4</w:t>
            </w:r>
            <w:r>
              <w:rPr>
                <w:rFonts w:eastAsia="MS Mincho"/>
                <w:sz w:val="20"/>
                <w:szCs w:val="20"/>
              </w:rPr>
              <w:t xml:space="preserve"> Ogos 2022</w:t>
            </w:r>
          </w:p>
        </w:tc>
        <w:tc>
          <w:tcPr>
            <w:tcW w:w="1792" w:type="pct"/>
          </w:tcPr>
          <w:p w14:paraId="73C52701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DISAHKAN OLEH:</w:t>
            </w:r>
          </w:p>
          <w:p w14:paraId="6D764892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6DCB08F0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122E1CA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23CCCF0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MOHD YAZID ABDUL MAJID</w:t>
            </w:r>
          </w:p>
          <w:p w14:paraId="018EE2C4" w14:textId="77777777" w:rsidR="00D00CF4" w:rsidRPr="0026479F" w:rsidRDefault="00D00CF4" w:rsidP="008A4EE8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 xml:space="preserve">Pengarah MSF </w:t>
            </w:r>
          </w:p>
          <w:p w14:paraId="619E28EE" w14:textId="55D911F0" w:rsidR="00D00CF4" w:rsidRPr="0026479F" w:rsidRDefault="00A91088" w:rsidP="008A4EE8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</w:t>
            </w:r>
            <w:r w:rsidR="00DC6B1A">
              <w:rPr>
                <w:rFonts w:eastAsia="MS Mincho"/>
                <w:sz w:val="20"/>
                <w:szCs w:val="20"/>
              </w:rPr>
              <w:t>4</w:t>
            </w:r>
            <w:r>
              <w:rPr>
                <w:rFonts w:eastAsia="MS Mincho"/>
                <w:sz w:val="20"/>
                <w:szCs w:val="20"/>
              </w:rPr>
              <w:t xml:space="preserve"> Ogos 2022</w:t>
            </w:r>
          </w:p>
        </w:tc>
      </w:tr>
      <w:bookmarkEnd w:id="4"/>
    </w:tbl>
    <w:p w14:paraId="7413746B" w14:textId="77777777" w:rsidR="00D00CF4" w:rsidRPr="0026479F" w:rsidRDefault="00D00CF4" w:rsidP="00D00CF4">
      <w:pPr>
        <w:rPr>
          <w:sz w:val="20"/>
          <w:szCs w:val="20"/>
        </w:rPr>
      </w:pPr>
    </w:p>
    <w:p w14:paraId="29662D13" w14:textId="77777777" w:rsidR="00D00CF4" w:rsidRPr="0026479F" w:rsidRDefault="00D00CF4" w:rsidP="00D00CF4">
      <w:pPr>
        <w:rPr>
          <w:sz w:val="20"/>
          <w:szCs w:val="20"/>
        </w:rPr>
      </w:pPr>
    </w:p>
    <w:p w14:paraId="4FDC03A6" w14:textId="77777777" w:rsidR="00D00CF4" w:rsidRPr="0026479F" w:rsidRDefault="00D00CF4" w:rsidP="00D00CF4">
      <w:pPr>
        <w:rPr>
          <w:sz w:val="20"/>
          <w:szCs w:val="20"/>
        </w:rPr>
      </w:pPr>
    </w:p>
    <w:p w14:paraId="4684D7AA" w14:textId="77777777" w:rsidR="00D00CF4" w:rsidRDefault="00D00CF4" w:rsidP="00D00CF4"/>
    <w:p w14:paraId="07DE614A" w14:textId="77777777" w:rsidR="00170D1A" w:rsidRPr="00D00CF4" w:rsidRDefault="00170D1A"/>
    <w:sectPr w:rsidR="00170D1A" w:rsidRPr="00D00CF4" w:rsidSect="00C725DB">
      <w:pgSz w:w="11906" w:h="16838"/>
      <w:pgMar w:top="709" w:right="1440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872F4"/>
    <w:multiLevelType w:val="hybridMultilevel"/>
    <w:tmpl w:val="A0F434AA"/>
    <w:lvl w:ilvl="0" w:tplc="FFD07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06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F4"/>
    <w:rsid w:val="000054B9"/>
    <w:rsid w:val="00170D1A"/>
    <w:rsid w:val="001973FB"/>
    <w:rsid w:val="001C4F99"/>
    <w:rsid w:val="001E24E1"/>
    <w:rsid w:val="002021ED"/>
    <w:rsid w:val="002145B3"/>
    <w:rsid w:val="00216AE3"/>
    <w:rsid w:val="00231BC3"/>
    <w:rsid w:val="00241C9D"/>
    <w:rsid w:val="002810D2"/>
    <w:rsid w:val="00292BAB"/>
    <w:rsid w:val="00303566"/>
    <w:rsid w:val="00386A0A"/>
    <w:rsid w:val="003E0547"/>
    <w:rsid w:val="0040414B"/>
    <w:rsid w:val="00446201"/>
    <w:rsid w:val="004470AB"/>
    <w:rsid w:val="00484E45"/>
    <w:rsid w:val="004E58EF"/>
    <w:rsid w:val="00535328"/>
    <w:rsid w:val="0055058B"/>
    <w:rsid w:val="00594376"/>
    <w:rsid w:val="005C433B"/>
    <w:rsid w:val="00600DA4"/>
    <w:rsid w:val="00623D9C"/>
    <w:rsid w:val="00665BBF"/>
    <w:rsid w:val="006A1594"/>
    <w:rsid w:val="006C6FE3"/>
    <w:rsid w:val="00700C67"/>
    <w:rsid w:val="00715599"/>
    <w:rsid w:val="007179BD"/>
    <w:rsid w:val="007729ED"/>
    <w:rsid w:val="00853EDB"/>
    <w:rsid w:val="008D5524"/>
    <w:rsid w:val="008D6BFE"/>
    <w:rsid w:val="009A1710"/>
    <w:rsid w:val="009C00C7"/>
    <w:rsid w:val="009E559D"/>
    <w:rsid w:val="009E774D"/>
    <w:rsid w:val="00A17F3B"/>
    <w:rsid w:val="00A42D99"/>
    <w:rsid w:val="00A4743C"/>
    <w:rsid w:val="00A5469C"/>
    <w:rsid w:val="00A91088"/>
    <w:rsid w:val="00AA75D2"/>
    <w:rsid w:val="00B92296"/>
    <w:rsid w:val="00BB7BC3"/>
    <w:rsid w:val="00BD05B2"/>
    <w:rsid w:val="00C11C44"/>
    <w:rsid w:val="00C1496C"/>
    <w:rsid w:val="00C4593C"/>
    <w:rsid w:val="00D00CF4"/>
    <w:rsid w:val="00D02F6A"/>
    <w:rsid w:val="00D16BF4"/>
    <w:rsid w:val="00D17EDC"/>
    <w:rsid w:val="00D5785D"/>
    <w:rsid w:val="00DC6B1A"/>
    <w:rsid w:val="00E3107D"/>
    <w:rsid w:val="00F0466A"/>
    <w:rsid w:val="00F63936"/>
    <w:rsid w:val="00F9279E"/>
    <w:rsid w:val="00FA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FB833"/>
  <w15:chartTrackingRefBased/>
  <w15:docId w15:val="{9D6F7C90-F770-4715-B7E8-DA289738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CF4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D00CF4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0CF4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D00CF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D00CF4"/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00CF4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6" ma:contentTypeDescription="Create a new document." ma:contentTypeScope="" ma:versionID="f1be98d221a2070f9a337e4d20674c94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5fae3c63d81f3dc748ff07cf828584cb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F158A-6980-49A1-8FBF-5F30A5C96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B1665-EE55-4610-A76C-AE18AEA40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61</cp:revision>
  <cp:lastPrinted>2022-08-25T01:10:00Z</cp:lastPrinted>
  <dcterms:created xsi:type="dcterms:W3CDTF">2022-08-22T07:37:00Z</dcterms:created>
  <dcterms:modified xsi:type="dcterms:W3CDTF">2022-08-25T01:45:00Z</dcterms:modified>
</cp:coreProperties>
</file>