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ADC8" w14:textId="0B75DCA6" w:rsidR="00BD1755" w:rsidRPr="00B5606D" w:rsidRDefault="00550AE3" w:rsidP="00550A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B5606D">
        <w:rPr>
          <w:rFonts w:asciiTheme="minorBidi" w:hAnsiTheme="minorBidi"/>
          <w:b/>
          <w:bCs/>
          <w:sz w:val="24"/>
          <w:szCs w:val="24"/>
        </w:rPr>
        <w:t xml:space="preserve">Agenda </w:t>
      </w:r>
      <w:r w:rsidR="00BA6BB9" w:rsidRPr="00B5606D">
        <w:rPr>
          <w:rFonts w:asciiTheme="minorBidi" w:hAnsiTheme="minorBidi"/>
          <w:b/>
          <w:bCs/>
          <w:sz w:val="24"/>
          <w:szCs w:val="24"/>
        </w:rPr>
        <w:t>Sesi Perjumpaan Pengurusan Bersama Warga</w:t>
      </w:r>
      <w:r w:rsidRPr="00B5606D">
        <w:rPr>
          <w:rFonts w:asciiTheme="minorBidi" w:hAnsiTheme="minorBidi"/>
          <w:b/>
          <w:bCs/>
          <w:sz w:val="24"/>
          <w:szCs w:val="24"/>
        </w:rPr>
        <w:t xml:space="preserve"> MPC</w:t>
      </w:r>
    </w:p>
    <w:p w14:paraId="22484438" w14:textId="49493F1F" w:rsidR="00550AE3" w:rsidRPr="00B53EB1" w:rsidRDefault="00550AE3" w:rsidP="00550A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val="de-DE"/>
        </w:rPr>
      </w:pPr>
      <w:r w:rsidRPr="00BB12D4">
        <w:rPr>
          <w:rFonts w:asciiTheme="minorBidi" w:hAnsiTheme="minorBidi"/>
          <w:b/>
          <w:bCs/>
          <w:sz w:val="24"/>
          <w:szCs w:val="24"/>
          <w:lang w:val="de-DE"/>
        </w:rPr>
        <w:t xml:space="preserve">26 Januari </w:t>
      </w:r>
      <w:r w:rsidRPr="00B53EB1">
        <w:rPr>
          <w:rFonts w:asciiTheme="minorBidi" w:hAnsiTheme="minorBidi"/>
          <w:b/>
          <w:bCs/>
          <w:sz w:val="24"/>
          <w:szCs w:val="24"/>
          <w:lang w:val="de-DE"/>
        </w:rPr>
        <w:t>2024</w:t>
      </w:r>
      <w:r w:rsidR="00012369" w:rsidRPr="00B53EB1">
        <w:rPr>
          <w:rFonts w:asciiTheme="minorBidi" w:hAnsiTheme="minorBidi"/>
          <w:b/>
          <w:bCs/>
          <w:sz w:val="24"/>
          <w:szCs w:val="24"/>
          <w:lang w:val="de-DE"/>
        </w:rPr>
        <w:t xml:space="preserve"> (Isnin)</w:t>
      </w:r>
    </w:p>
    <w:p w14:paraId="48EC04E9" w14:textId="1043E423" w:rsidR="00550AE3" w:rsidRPr="00B53EB1" w:rsidRDefault="00550AE3" w:rsidP="00550A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val="de-DE"/>
        </w:rPr>
      </w:pPr>
      <w:r w:rsidRPr="00B53EB1">
        <w:rPr>
          <w:rFonts w:asciiTheme="minorBidi" w:hAnsiTheme="minorBidi"/>
          <w:b/>
          <w:bCs/>
          <w:sz w:val="24"/>
          <w:szCs w:val="24"/>
          <w:lang w:val="de-DE"/>
        </w:rPr>
        <w:t xml:space="preserve">Venue: </w:t>
      </w:r>
      <w:r w:rsidR="005D2654" w:rsidRPr="00B53EB1">
        <w:rPr>
          <w:rFonts w:asciiTheme="minorBidi" w:hAnsiTheme="minorBidi"/>
          <w:b/>
          <w:bCs/>
          <w:sz w:val="24"/>
          <w:szCs w:val="24"/>
          <w:lang w:val="de-DE"/>
        </w:rPr>
        <w:t>Dewan Produktiviti</w:t>
      </w:r>
      <w:r w:rsidR="00012369" w:rsidRPr="00B53EB1">
        <w:rPr>
          <w:rFonts w:asciiTheme="minorBidi" w:hAnsiTheme="minorBidi"/>
          <w:b/>
          <w:bCs/>
          <w:sz w:val="24"/>
          <w:szCs w:val="24"/>
          <w:lang w:val="de-DE"/>
        </w:rPr>
        <w:t xml:space="preserve"> &amp; MS Teams</w:t>
      </w:r>
    </w:p>
    <w:p w14:paraId="71DCA9A4" w14:textId="77777777" w:rsidR="00550AE3" w:rsidRPr="00B53EB1" w:rsidRDefault="00550AE3" w:rsidP="00550A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980"/>
        <w:gridCol w:w="6835"/>
      </w:tblGrid>
      <w:tr w:rsidR="00550AE3" w14:paraId="78D1EB71" w14:textId="77777777" w:rsidTr="00550AE3">
        <w:tc>
          <w:tcPr>
            <w:tcW w:w="535" w:type="dxa"/>
            <w:shd w:val="clear" w:color="auto" w:fill="E7E6E6" w:themeFill="background2"/>
          </w:tcPr>
          <w:p w14:paraId="63E1749F" w14:textId="1E7EF6D1" w:rsidR="00550AE3" w:rsidRPr="00550AE3" w:rsidRDefault="00550AE3" w:rsidP="00550AE3">
            <w:pPr>
              <w:jc w:val="center"/>
              <w:rPr>
                <w:b/>
                <w:bCs/>
                <w:sz w:val="24"/>
                <w:szCs w:val="24"/>
              </w:rPr>
            </w:pPr>
            <w:r w:rsidRPr="00550AE3">
              <w:rPr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1980" w:type="dxa"/>
            <w:shd w:val="clear" w:color="auto" w:fill="E7E6E6" w:themeFill="background2"/>
          </w:tcPr>
          <w:p w14:paraId="5B43F20B" w14:textId="64CC1D67" w:rsidR="00550AE3" w:rsidRPr="00550AE3" w:rsidRDefault="00550AE3" w:rsidP="00550AE3">
            <w:pPr>
              <w:jc w:val="center"/>
              <w:rPr>
                <w:b/>
                <w:bCs/>
                <w:sz w:val="24"/>
                <w:szCs w:val="24"/>
              </w:rPr>
            </w:pPr>
            <w:r w:rsidRPr="00550A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6835" w:type="dxa"/>
            <w:shd w:val="clear" w:color="auto" w:fill="E7E6E6" w:themeFill="background2"/>
          </w:tcPr>
          <w:p w14:paraId="58A97A9E" w14:textId="2C4FC4CB" w:rsidR="00550AE3" w:rsidRPr="00550AE3" w:rsidRDefault="00550AE3" w:rsidP="00550AE3">
            <w:pPr>
              <w:jc w:val="center"/>
              <w:rPr>
                <w:b/>
                <w:bCs/>
                <w:sz w:val="24"/>
                <w:szCs w:val="24"/>
              </w:rPr>
            </w:pPr>
            <w:r w:rsidRPr="00550AE3">
              <w:rPr>
                <w:b/>
                <w:bCs/>
                <w:sz w:val="24"/>
                <w:szCs w:val="24"/>
              </w:rPr>
              <w:t>Agenda</w:t>
            </w:r>
          </w:p>
        </w:tc>
      </w:tr>
      <w:tr w:rsidR="00550AE3" w14:paraId="69210D0E" w14:textId="77777777" w:rsidTr="00550AE3">
        <w:tc>
          <w:tcPr>
            <w:tcW w:w="535" w:type="dxa"/>
          </w:tcPr>
          <w:p w14:paraId="28424B68" w14:textId="61C0C293" w:rsidR="00550AE3" w:rsidRDefault="00550AE3">
            <w:r>
              <w:t>1.</w:t>
            </w:r>
          </w:p>
        </w:tc>
        <w:tc>
          <w:tcPr>
            <w:tcW w:w="1980" w:type="dxa"/>
          </w:tcPr>
          <w:p w14:paraId="1253AA47" w14:textId="5DEA7E26" w:rsidR="00550AE3" w:rsidRDefault="00550AE3">
            <w:r>
              <w:t>8.</w:t>
            </w:r>
            <w:r w:rsidR="00F37EAE">
              <w:t>30</w:t>
            </w:r>
            <w:r>
              <w:t xml:space="preserve"> – 8.</w:t>
            </w:r>
            <w:r w:rsidR="00193DD7">
              <w:t>3</w:t>
            </w:r>
            <w:r w:rsidR="00F96494">
              <w:t>5</w:t>
            </w:r>
            <w:r>
              <w:t xml:space="preserve"> pagi</w:t>
            </w:r>
          </w:p>
        </w:tc>
        <w:tc>
          <w:tcPr>
            <w:tcW w:w="6835" w:type="dxa"/>
          </w:tcPr>
          <w:p w14:paraId="2EB822F0" w14:textId="4B71E01F" w:rsidR="00550AE3" w:rsidRDefault="00550AE3">
            <w:r>
              <w:t>Pendaftaran Warga</w:t>
            </w:r>
          </w:p>
        </w:tc>
      </w:tr>
      <w:tr w:rsidR="00550AE3" w:rsidRPr="00B53EB1" w14:paraId="7DC7BCD0" w14:textId="77777777" w:rsidTr="00550AE3">
        <w:tc>
          <w:tcPr>
            <w:tcW w:w="535" w:type="dxa"/>
          </w:tcPr>
          <w:p w14:paraId="33FEB0F2" w14:textId="233167A3" w:rsidR="00550AE3" w:rsidRDefault="00BB12D4">
            <w:r>
              <w:t>2.</w:t>
            </w:r>
          </w:p>
        </w:tc>
        <w:tc>
          <w:tcPr>
            <w:tcW w:w="1980" w:type="dxa"/>
          </w:tcPr>
          <w:p w14:paraId="4CD70C1B" w14:textId="3708A5D2" w:rsidR="00550AE3" w:rsidRDefault="00550AE3">
            <w:r>
              <w:t>8.</w:t>
            </w:r>
            <w:r w:rsidR="00193DD7">
              <w:t>3</w:t>
            </w:r>
            <w:r w:rsidR="00F96494">
              <w:t>5</w:t>
            </w:r>
            <w:r>
              <w:t xml:space="preserve"> – </w:t>
            </w:r>
            <w:r w:rsidR="00193DD7">
              <w:t>8.45</w:t>
            </w:r>
            <w:r>
              <w:t xml:space="preserve"> pagi</w:t>
            </w:r>
          </w:p>
        </w:tc>
        <w:tc>
          <w:tcPr>
            <w:tcW w:w="6835" w:type="dxa"/>
          </w:tcPr>
          <w:p w14:paraId="1E78EBCB" w14:textId="49E5AF90" w:rsidR="00550AE3" w:rsidRPr="007351B5" w:rsidRDefault="00550AE3">
            <w:pPr>
              <w:rPr>
                <w:color w:val="FF0000"/>
              </w:rPr>
            </w:pPr>
            <w:r w:rsidRPr="007351B5">
              <w:t xml:space="preserve">- Bacaan Doa oleh </w:t>
            </w:r>
            <w:r w:rsidRPr="007351B5">
              <w:rPr>
                <w:color w:val="FF0000"/>
              </w:rPr>
              <w:t>xxx</w:t>
            </w:r>
            <w:r w:rsidR="007351B5" w:rsidRPr="007351B5">
              <w:rPr>
                <w:color w:val="FF0000"/>
              </w:rPr>
              <w:t xml:space="preserve"> (TB</w:t>
            </w:r>
            <w:r w:rsidR="007351B5">
              <w:rPr>
                <w:color w:val="FF0000"/>
              </w:rPr>
              <w:t>C)</w:t>
            </w:r>
          </w:p>
          <w:p w14:paraId="572860E3" w14:textId="50EEB5C5" w:rsidR="00550AE3" w:rsidRPr="007351B5" w:rsidRDefault="00550AE3">
            <w:r w:rsidRPr="007351B5">
              <w:t xml:space="preserve">- Bacaan Ikrar oleh </w:t>
            </w:r>
            <w:r w:rsidRPr="007351B5">
              <w:rPr>
                <w:color w:val="FF0000"/>
              </w:rPr>
              <w:t>xxx</w:t>
            </w:r>
            <w:r w:rsidR="007351B5" w:rsidRPr="007351B5">
              <w:rPr>
                <w:color w:val="FF0000"/>
              </w:rPr>
              <w:t xml:space="preserve"> (TBC</w:t>
            </w:r>
            <w:r w:rsidR="007351B5">
              <w:rPr>
                <w:color w:val="FF0000"/>
              </w:rPr>
              <w:t>)</w:t>
            </w:r>
          </w:p>
          <w:p w14:paraId="248382BC" w14:textId="06C6933B" w:rsidR="00550AE3" w:rsidRPr="00550AE3" w:rsidRDefault="00550AE3">
            <w:pPr>
              <w:rPr>
                <w:lang w:val="de-DE"/>
              </w:rPr>
            </w:pPr>
            <w:r w:rsidRPr="00550AE3">
              <w:rPr>
                <w:lang w:val="de-DE"/>
              </w:rPr>
              <w:t>- Nyanyian Lagu NegaraKu</w:t>
            </w:r>
          </w:p>
          <w:p w14:paraId="70F839A1" w14:textId="40B26981" w:rsidR="00550AE3" w:rsidRPr="00550AE3" w:rsidRDefault="00550AE3" w:rsidP="00550AE3">
            <w:pPr>
              <w:rPr>
                <w:lang w:val="de-DE"/>
              </w:rPr>
            </w:pPr>
            <w:r w:rsidRPr="00550AE3">
              <w:rPr>
                <w:lang w:val="de-DE"/>
              </w:rPr>
              <w:t>- Nyanyian Lagu Produktiviti</w:t>
            </w:r>
          </w:p>
        </w:tc>
      </w:tr>
      <w:tr w:rsidR="00550AE3" w14:paraId="371246A9" w14:textId="77777777" w:rsidTr="00550AE3">
        <w:tc>
          <w:tcPr>
            <w:tcW w:w="535" w:type="dxa"/>
          </w:tcPr>
          <w:p w14:paraId="72A363FB" w14:textId="70CDF93A" w:rsidR="00550AE3" w:rsidRPr="00550AE3" w:rsidRDefault="00BB12D4">
            <w:pPr>
              <w:rPr>
                <w:lang w:val="de-DE"/>
              </w:rPr>
            </w:pPr>
            <w:r>
              <w:rPr>
                <w:lang w:val="de-DE"/>
              </w:rPr>
              <w:t>3.</w:t>
            </w:r>
          </w:p>
        </w:tc>
        <w:tc>
          <w:tcPr>
            <w:tcW w:w="1980" w:type="dxa"/>
          </w:tcPr>
          <w:p w14:paraId="013F8E19" w14:textId="0E9AC004" w:rsidR="00550AE3" w:rsidRDefault="00193DD7">
            <w:r>
              <w:t>8.45</w:t>
            </w:r>
            <w:r w:rsidR="00550AE3">
              <w:t xml:space="preserve">– </w:t>
            </w:r>
            <w:r w:rsidR="00217ACB">
              <w:t>9.</w:t>
            </w:r>
            <w:r>
              <w:t>00</w:t>
            </w:r>
            <w:r w:rsidR="00550AE3">
              <w:t xml:space="preserve"> pg</w:t>
            </w:r>
          </w:p>
        </w:tc>
        <w:tc>
          <w:tcPr>
            <w:tcW w:w="6835" w:type="dxa"/>
          </w:tcPr>
          <w:p w14:paraId="033BAB53" w14:textId="77777777" w:rsidR="00550AE3" w:rsidRDefault="00550AE3">
            <w:r>
              <w:t>Pengenalan Warga MSF</w:t>
            </w:r>
          </w:p>
          <w:p w14:paraId="48350A86" w14:textId="469D1D42" w:rsidR="00550AE3" w:rsidRDefault="00C6446F" w:rsidP="00C6446F">
            <w:pPr>
              <w:pStyle w:val="ListParagraph"/>
              <w:numPr>
                <w:ilvl w:val="0"/>
                <w:numId w:val="2"/>
              </w:numPr>
            </w:pPr>
            <w:r>
              <w:t>Team Pengurusan</w:t>
            </w:r>
            <w:r w:rsidR="00C53C7D">
              <w:t xml:space="preserve"> MSF</w:t>
            </w:r>
          </w:p>
          <w:p w14:paraId="0CC8E413" w14:textId="41EB0F5A" w:rsidR="00C6446F" w:rsidRDefault="00217ACB" w:rsidP="00C6446F">
            <w:pPr>
              <w:pStyle w:val="ListParagraph"/>
              <w:numPr>
                <w:ilvl w:val="0"/>
                <w:numId w:val="2"/>
              </w:numPr>
            </w:pPr>
            <w:r>
              <w:t xml:space="preserve">Unit </w:t>
            </w:r>
            <w:r w:rsidR="009E279A">
              <w:t>PCT</w:t>
            </w:r>
          </w:p>
          <w:p w14:paraId="554B3534" w14:textId="767D348E" w:rsidR="009E279A" w:rsidRDefault="00217ACB" w:rsidP="00C6446F">
            <w:pPr>
              <w:pStyle w:val="ListParagraph"/>
              <w:numPr>
                <w:ilvl w:val="0"/>
                <w:numId w:val="2"/>
              </w:numPr>
            </w:pPr>
            <w:r>
              <w:t xml:space="preserve">Unit </w:t>
            </w:r>
            <w:r w:rsidR="009E279A">
              <w:t>KEW</w:t>
            </w:r>
          </w:p>
          <w:p w14:paraId="0DAE9003" w14:textId="4F26B0EE" w:rsidR="009E279A" w:rsidRDefault="00217ACB" w:rsidP="00C6446F">
            <w:pPr>
              <w:pStyle w:val="ListParagraph"/>
              <w:numPr>
                <w:ilvl w:val="0"/>
                <w:numId w:val="2"/>
              </w:numPr>
            </w:pPr>
            <w:r>
              <w:t xml:space="preserve">Unit </w:t>
            </w:r>
            <w:r w:rsidR="009E279A">
              <w:t>BTI</w:t>
            </w:r>
          </w:p>
          <w:p w14:paraId="7E3AF692" w14:textId="7486C33F" w:rsidR="009E279A" w:rsidRDefault="00217ACB" w:rsidP="00C6446F">
            <w:pPr>
              <w:pStyle w:val="ListParagraph"/>
              <w:numPr>
                <w:ilvl w:val="0"/>
                <w:numId w:val="2"/>
              </w:numPr>
            </w:pPr>
            <w:r>
              <w:t xml:space="preserve">Unit </w:t>
            </w:r>
            <w:r w:rsidR="009E279A">
              <w:t>A</w:t>
            </w:r>
            <w:r>
              <w:t>dmin</w:t>
            </w:r>
          </w:p>
        </w:tc>
      </w:tr>
      <w:tr w:rsidR="00550AE3" w:rsidRPr="00B53EB1" w14:paraId="50876B12" w14:textId="77777777" w:rsidTr="00550AE3">
        <w:tc>
          <w:tcPr>
            <w:tcW w:w="535" w:type="dxa"/>
          </w:tcPr>
          <w:p w14:paraId="532D9DEE" w14:textId="0FAA4CC6" w:rsidR="00550AE3" w:rsidRDefault="00BB12D4">
            <w:r>
              <w:t>4.</w:t>
            </w:r>
          </w:p>
        </w:tc>
        <w:tc>
          <w:tcPr>
            <w:tcW w:w="1980" w:type="dxa"/>
          </w:tcPr>
          <w:p w14:paraId="181099D1" w14:textId="651795B2" w:rsidR="00550AE3" w:rsidRDefault="00F96494">
            <w:r>
              <w:t>9.</w:t>
            </w:r>
            <w:r w:rsidR="00193DD7">
              <w:t>00</w:t>
            </w:r>
            <w:r>
              <w:t xml:space="preserve"> -</w:t>
            </w:r>
            <w:r w:rsidR="00316E16">
              <w:t>9.</w:t>
            </w:r>
            <w:r w:rsidR="00193DD7">
              <w:t>15</w:t>
            </w:r>
            <w:r w:rsidR="00316E16">
              <w:t xml:space="preserve"> pg</w:t>
            </w:r>
          </w:p>
        </w:tc>
        <w:tc>
          <w:tcPr>
            <w:tcW w:w="6835" w:type="dxa"/>
          </w:tcPr>
          <w:p w14:paraId="4FE99F0C" w14:textId="32AE16EE" w:rsidR="00550AE3" w:rsidRPr="00C55164" w:rsidRDefault="00316E16">
            <w:pPr>
              <w:rPr>
                <w:lang w:val="de-DE"/>
              </w:rPr>
            </w:pPr>
            <w:r w:rsidRPr="00C55164">
              <w:rPr>
                <w:lang w:val="de-DE"/>
              </w:rPr>
              <w:t xml:space="preserve">Aktiviti </w:t>
            </w:r>
            <w:r w:rsidR="00C55164" w:rsidRPr="00C55164">
              <w:rPr>
                <w:lang w:val="de-DE"/>
              </w:rPr>
              <w:t>Bahagian dan Pejabat M</w:t>
            </w:r>
            <w:r w:rsidR="00C55164">
              <w:rPr>
                <w:lang w:val="de-DE"/>
              </w:rPr>
              <w:t>PC Wilayah</w:t>
            </w:r>
          </w:p>
        </w:tc>
      </w:tr>
      <w:tr w:rsidR="00C55164" w:rsidRPr="00C55164" w14:paraId="69364C34" w14:textId="77777777" w:rsidTr="00550AE3">
        <w:tc>
          <w:tcPr>
            <w:tcW w:w="535" w:type="dxa"/>
          </w:tcPr>
          <w:p w14:paraId="2131A7CF" w14:textId="7CB4CA3D" w:rsidR="00C55164" w:rsidRPr="00BB12D4" w:rsidRDefault="00BB12D4">
            <w:pPr>
              <w:rPr>
                <w:lang w:val="de-DE"/>
              </w:rPr>
            </w:pPr>
            <w:r>
              <w:rPr>
                <w:lang w:val="de-DE"/>
              </w:rPr>
              <w:t>5.</w:t>
            </w:r>
          </w:p>
        </w:tc>
        <w:tc>
          <w:tcPr>
            <w:tcW w:w="1980" w:type="dxa"/>
          </w:tcPr>
          <w:p w14:paraId="08FF6148" w14:textId="3168F607" w:rsidR="00C55164" w:rsidRDefault="004C6B26">
            <w:r>
              <w:t>9.</w:t>
            </w:r>
            <w:r w:rsidR="00193DD7">
              <w:t>15</w:t>
            </w:r>
            <w:r>
              <w:t xml:space="preserve"> – 9.</w:t>
            </w:r>
            <w:r w:rsidR="007478B9">
              <w:t>20</w:t>
            </w:r>
            <w:r w:rsidR="00506DCD">
              <w:t xml:space="preserve"> pg</w:t>
            </w:r>
          </w:p>
        </w:tc>
        <w:tc>
          <w:tcPr>
            <w:tcW w:w="6835" w:type="dxa"/>
          </w:tcPr>
          <w:p w14:paraId="4843B9A8" w14:textId="1D2F1155" w:rsidR="00C55164" w:rsidRPr="006226D6" w:rsidRDefault="004C6B26">
            <w:r w:rsidRPr="006226D6">
              <w:t>Ulasan Tema</w:t>
            </w:r>
            <w:r w:rsidR="00B5606D" w:rsidRPr="006226D6">
              <w:t xml:space="preserve">: </w:t>
            </w:r>
            <w:r w:rsidR="006226D6" w:rsidRPr="006226D6">
              <w:t xml:space="preserve">Aim High </w:t>
            </w:r>
            <w:r w:rsidR="006E5052">
              <w:t>Greater Prosperity</w:t>
            </w:r>
          </w:p>
        </w:tc>
      </w:tr>
      <w:tr w:rsidR="00506DCD" w:rsidRPr="00B53EB1" w14:paraId="04A65042" w14:textId="77777777" w:rsidTr="00550AE3">
        <w:tc>
          <w:tcPr>
            <w:tcW w:w="535" w:type="dxa"/>
          </w:tcPr>
          <w:p w14:paraId="6412D258" w14:textId="5142759B" w:rsidR="00506DCD" w:rsidRDefault="00BB12D4">
            <w:r>
              <w:t>6.</w:t>
            </w:r>
          </w:p>
        </w:tc>
        <w:tc>
          <w:tcPr>
            <w:tcW w:w="1980" w:type="dxa"/>
          </w:tcPr>
          <w:p w14:paraId="411C650B" w14:textId="2DF9F57F" w:rsidR="00506DCD" w:rsidRDefault="00506DCD">
            <w:r>
              <w:t>9.</w:t>
            </w:r>
            <w:r w:rsidR="007478B9">
              <w:t>20</w:t>
            </w:r>
            <w:r>
              <w:t xml:space="preserve"> </w:t>
            </w:r>
            <w:r w:rsidR="00B31131">
              <w:t>–</w:t>
            </w:r>
            <w:r>
              <w:t xml:space="preserve"> </w:t>
            </w:r>
            <w:r w:rsidR="00B31131">
              <w:t>1</w:t>
            </w:r>
            <w:r w:rsidR="009A79F0">
              <w:t>0.</w:t>
            </w:r>
            <w:r w:rsidR="007478B9">
              <w:t>20</w:t>
            </w:r>
            <w:r w:rsidR="00B31131">
              <w:t xml:space="preserve"> pg</w:t>
            </w:r>
          </w:p>
        </w:tc>
        <w:tc>
          <w:tcPr>
            <w:tcW w:w="6835" w:type="dxa"/>
          </w:tcPr>
          <w:p w14:paraId="6FE833AF" w14:textId="77777777" w:rsidR="00506DCD" w:rsidRDefault="00651F11">
            <w:pPr>
              <w:rPr>
                <w:lang w:val="de-DE"/>
              </w:rPr>
            </w:pPr>
            <w:r>
              <w:rPr>
                <w:lang w:val="de-DE"/>
              </w:rPr>
              <w:t>Call To Action (CTA)</w:t>
            </w:r>
          </w:p>
          <w:p w14:paraId="03EE135B" w14:textId="29E584CF" w:rsidR="00D43274" w:rsidRPr="003B31D1" w:rsidRDefault="00D43274">
            <w:pPr>
              <w:rPr>
                <w:b/>
                <w:bCs/>
                <w:lang w:val="de-DE"/>
              </w:rPr>
            </w:pPr>
            <w:r w:rsidRPr="003B31D1">
              <w:rPr>
                <w:b/>
                <w:bCs/>
                <w:lang w:val="de-DE"/>
              </w:rPr>
              <w:t>MSF</w:t>
            </w:r>
          </w:p>
          <w:p w14:paraId="1CBF7862" w14:textId="6DAB7F82" w:rsidR="00F80A3C" w:rsidRDefault="005A566B" w:rsidP="00F80A3C">
            <w:pPr>
              <w:pStyle w:val="ListParagraph"/>
              <w:numPr>
                <w:ilvl w:val="0"/>
                <w:numId w:val="3"/>
              </w:numPr>
            </w:pPr>
            <w:r>
              <w:t xml:space="preserve">CTA </w:t>
            </w:r>
            <w:r w:rsidR="005A123C">
              <w:t>Ai MPC</w:t>
            </w:r>
            <w:r>
              <w:t xml:space="preserve"> </w:t>
            </w:r>
            <w:r w:rsidR="005A123C">
              <w:t xml:space="preserve">: </w:t>
            </w:r>
            <w:r>
              <w:t>Pn. Norashima Hamzah</w:t>
            </w:r>
          </w:p>
          <w:p w14:paraId="72F3AAC6" w14:textId="77777777" w:rsidR="005A566B" w:rsidRDefault="005A123C" w:rsidP="00F80A3C">
            <w:pPr>
              <w:pStyle w:val="ListParagraph"/>
              <w:numPr>
                <w:ilvl w:val="0"/>
                <w:numId w:val="3"/>
              </w:numPr>
            </w:pPr>
            <w:r>
              <w:t xml:space="preserve">CTA KPI : Pn. Raja Ainul </w:t>
            </w:r>
          </w:p>
          <w:p w14:paraId="15D2AC63" w14:textId="0C0FFE29" w:rsidR="00B3192D" w:rsidRDefault="00B3192D" w:rsidP="00F80A3C">
            <w:pPr>
              <w:pStyle w:val="ListParagraph"/>
              <w:numPr>
                <w:ilvl w:val="0"/>
                <w:numId w:val="3"/>
              </w:numPr>
            </w:pPr>
            <w:r>
              <w:t>CTA Sistem Integrasi :Pn. Hazwani</w:t>
            </w:r>
            <w:r w:rsidR="00EA3268">
              <w:t xml:space="preserve"> Nadiah </w:t>
            </w:r>
          </w:p>
          <w:p w14:paraId="1AB8B06B" w14:textId="77777777" w:rsidR="00B3192D" w:rsidRDefault="00B3192D" w:rsidP="00F80A3C">
            <w:pPr>
              <w:pStyle w:val="ListParagraph"/>
              <w:numPr>
                <w:ilvl w:val="0"/>
                <w:numId w:val="3"/>
              </w:numPr>
            </w:pPr>
            <w:r>
              <w:t xml:space="preserve">CTA Perpindahan : </w:t>
            </w:r>
            <w:r w:rsidR="00715593">
              <w:t>Pn. Siti Zurianah</w:t>
            </w:r>
          </w:p>
          <w:p w14:paraId="43397FDD" w14:textId="4B93ECC1" w:rsidR="00EA3268" w:rsidRDefault="00EA3268" w:rsidP="00F80A3C">
            <w:pPr>
              <w:pStyle w:val="ListParagraph"/>
              <w:numPr>
                <w:ilvl w:val="0"/>
                <w:numId w:val="3"/>
              </w:numPr>
            </w:pPr>
            <w:r>
              <w:t xml:space="preserve">CTA Penutupan Akaun : Pn. Hilina </w:t>
            </w:r>
          </w:p>
          <w:p w14:paraId="79407E02" w14:textId="1F3011D2" w:rsidR="00715593" w:rsidRDefault="00715593" w:rsidP="00F80A3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530653">
              <w:rPr>
                <w:lang w:val="de-DE"/>
              </w:rPr>
              <w:t>CTA Pe</w:t>
            </w:r>
            <w:r w:rsidR="00530653" w:rsidRPr="00530653">
              <w:rPr>
                <w:lang w:val="de-DE"/>
              </w:rPr>
              <w:t>nutupan DTU – En. H</w:t>
            </w:r>
            <w:r w:rsidR="00530653">
              <w:rPr>
                <w:lang w:val="de-DE"/>
              </w:rPr>
              <w:t>is</w:t>
            </w:r>
            <w:r w:rsidR="00AE5800">
              <w:rPr>
                <w:lang w:val="de-DE"/>
              </w:rPr>
              <w:t>y</w:t>
            </w:r>
            <w:r w:rsidR="00530653">
              <w:rPr>
                <w:lang w:val="de-DE"/>
              </w:rPr>
              <w:t>am Hatimtai</w:t>
            </w:r>
          </w:p>
          <w:p w14:paraId="7E3E6C08" w14:textId="1F8FF69E" w:rsidR="003B31D1" w:rsidRPr="003B31D1" w:rsidRDefault="003B31D1" w:rsidP="003B31D1">
            <w:pPr>
              <w:rPr>
                <w:b/>
                <w:bCs/>
                <w:lang w:val="de-DE"/>
              </w:rPr>
            </w:pPr>
            <w:r w:rsidRPr="003B31D1">
              <w:rPr>
                <w:b/>
                <w:bCs/>
                <w:lang w:val="de-DE"/>
              </w:rPr>
              <w:t>MPC</w:t>
            </w:r>
          </w:p>
          <w:p w14:paraId="65EAC6D3" w14:textId="1E262694" w:rsidR="003D5119" w:rsidRPr="00085B39" w:rsidRDefault="00012369" w:rsidP="00F80A3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B22014">
              <w:rPr>
                <w:lang w:val="de-DE"/>
              </w:rPr>
              <w:t xml:space="preserve">CTA </w:t>
            </w:r>
            <w:r w:rsidR="003D5119" w:rsidRPr="00085B39">
              <w:rPr>
                <w:lang w:val="de-DE"/>
              </w:rPr>
              <w:t>NIMP – Dr. Mazrina</w:t>
            </w:r>
            <w:r w:rsidR="00085B39" w:rsidRPr="00085B39">
              <w:rPr>
                <w:lang w:val="de-DE"/>
              </w:rPr>
              <w:t>/Dr. Mohd Norjayadi/En</w:t>
            </w:r>
            <w:r w:rsidR="00085B39">
              <w:rPr>
                <w:lang w:val="de-DE"/>
              </w:rPr>
              <w:t>. Mohd. Yazid</w:t>
            </w:r>
          </w:p>
          <w:p w14:paraId="7F51764A" w14:textId="7B2B163D" w:rsidR="00C87775" w:rsidRDefault="00923886" w:rsidP="00F80A3C">
            <w:pPr>
              <w:pStyle w:val="ListParagraph"/>
              <w:numPr>
                <w:ilvl w:val="0"/>
                <w:numId w:val="3"/>
              </w:numPr>
            </w:pPr>
            <w:r>
              <w:t>CTA Labor Market Reform</w:t>
            </w:r>
            <w:r w:rsidR="00085B39">
              <w:t xml:space="preserve"> (Fokus Gaji Progresif)</w:t>
            </w:r>
            <w:r>
              <w:t>: En. Mohd. Muzaffar</w:t>
            </w:r>
          </w:p>
          <w:p w14:paraId="4A32A84A" w14:textId="37DB5202" w:rsidR="00923886" w:rsidRDefault="003110C5" w:rsidP="00F80A3C">
            <w:pPr>
              <w:pStyle w:val="ListParagraph"/>
              <w:numPr>
                <w:ilvl w:val="0"/>
                <w:numId w:val="3"/>
              </w:numPr>
            </w:pPr>
            <w:r>
              <w:t xml:space="preserve">CTA </w:t>
            </w:r>
            <w:r w:rsidR="00064E0F">
              <w:t>Program Pensijilan : En. Mohd Yazid/</w:t>
            </w:r>
            <w:r w:rsidR="0070205A">
              <w:t>Pn. Saliza/Pn. Halimaton</w:t>
            </w:r>
          </w:p>
          <w:p w14:paraId="39B71ABC" w14:textId="05B8B374" w:rsidR="00D8345E" w:rsidRPr="00D8345E" w:rsidRDefault="00D8345E" w:rsidP="00F80A3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B22014">
              <w:rPr>
                <w:lang w:val="de-DE"/>
              </w:rPr>
              <w:t xml:space="preserve">CTA Energy Intensity: Pn. </w:t>
            </w:r>
            <w:r w:rsidRPr="00D8345E">
              <w:rPr>
                <w:lang w:val="de-DE"/>
              </w:rPr>
              <w:t>Safniwati/En. Zuraidi/Pn. S</w:t>
            </w:r>
            <w:r>
              <w:rPr>
                <w:lang w:val="de-DE"/>
              </w:rPr>
              <w:t>afura</w:t>
            </w:r>
          </w:p>
          <w:p w14:paraId="01383AA4" w14:textId="79E739E4" w:rsidR="00BF78F8" w:rsidRPr="00785074" w:rsidRDefault="00785074" w:rsidP="00F80A3C">
            <w:pPr>
              <w:pStyle w:val="ListParagraph"/>
              <w:numPr>
                <w:ilvl w:val="0"/>
                <w:numId w:val="3"/>
              </w:numPr>
            </w:pPr>
            <w:r w:rsidRPr="00785074">
              <w:t>CTA Aged Care: Pn. S</w:t>
            </w:r>
            <w:r>
              <w:t>yafina/En. Aizuddin</w:t>
            </w:r>
          </w:p>
          <w:p w14:paraId="0ECB4752" w14:textId="4E5A0A3A" w:rsidR="00AA6A3E" w:rsidRPr="009A79F0" w:rsidRDefault="00AA6A3E" w:rsidP="00F80A3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A757E5">
              <w:rPr>
                <w:lang w:val="de-DE"/>
              </w:rPr>
              <w:t xml:space="preserve">CTA </w:t>
            </w:r>
            <w:r w:rsidR="00FE125A">
              <w:rPr>
                <w:lang w:val="de-DE"/>
              </w:rPr>
              <w:t xml:space="preserve">Halal: En. </w:t>
            </w:r>
            <w:r w:rsidR="00FE125A" w:rsidRPr="009A79F0">
              <w:rPr>
                <w:lang w:val="de-DE"/>
              </w:rPr>
              <w:t>Mohd Alamin/Cik</w:t>
            </w:r>
            <w:r w:rsidR="009A79F0" w:rsidRPr="009A79F0">
              <w:rPr>
                <w:lang w:val="de-DE"/>
              </w:rPr>
              <w:t xml:space="preserve"> Norhasimah Ibrah</w:t>
            </w:r>
            <w:r w:rsidR="009A79F0">
              <w:rPr>
                <w:lang w:val="de-DE"/>
              </w:rPr>
              <w:t>im</w:t>
            </w:r>
          </w:p>
          <w:p w14:paraId="795D201F" w14:textId="44176302" w:rsidR="00530653" w:rsidRPr="00B22014" w:rsidRDefault="00530653" w:rsidP="009A79F0">
            <w:pPr>
              <w:pStyle w:val="ListParagraph"/>
              <w:rPr>
                <w:lang w:val="de-DE"/>
              </w:rPr>
            </w:pPr>
          </w:p>
        </w:tc>
      </w:tr>
      <w:tr w:rsidR="00DE0E57" w:rsidRPr="001A088F" w14:paraId="71DEAC1D" w14:textId="77777777" w:rsidTr="00550AE3">
        <w:tc>
          <w:tcPr>
            <w:tcW w:w="535" w:type="dxa"/>
          </w:tcPr>
          <w:p w14:paraId="1C091415" w14:textId="7E9A1799" w:rsidR="00DE0E57" w:rsidRDefault="00BB12D4">
            <w:r>
              <w:t>7.</w:t>
            </w:r>
          </w:p>
        </w:tc>
        <w:tc>
          <w:tcPr>
            <w:tcW w:w="1980" w:type="dxa"/>
          </w:tcPr>
          <w:p w14:paraId="235431A3" w14:textId="6126DA13" w:rsidR="00DE0E57" w:rsidRDefault="0081087D">
            <w:r>
              <w:t>1</w:t>
            </w:r>
            <w:r w:rsidR="009A79F0">
              <w:t>0.</w:t>
            </w:r>
            <w:r w:rsidR="007478B9">
              <w:t>20</w:t>
            </w:r>
            <w:r>
              <w:t xml:space="preserve"> – 1</w:t>
            </w:r>
            <w:r w:rsidR="008C2085">
              <w:t>0.35</w:t>
            </w:r>
            <w:r>
              <w:t xml:space="preserve"> pg</w:t>
            </w:r>
          </w:p>
        </w:tc>
        <w:tc>
          <w:tcPr>
            <w:tcW w:w="6835" w:type="dxa"/>
          </w:tcPr>
          <w:p w14:paraId="7001030B" w14:textId="59B1DD81" w:rsidR="00DE0E57" w:rsidRDefault="0081087D">
            <w:pPr>
              <w:rPr>
                <w:lang w:val="de-DE"/>
              </w:rPr>
            </w:pPr>
            <w:r>
              <w:rPr>
                <w:lang w:val="de-DE"/>
              </w:rPr>
              <w:t>Amanat KP</w:t>
            </w:r>
          </w:p>
        </w:tc>
      </w:tr>
      <w:tr w:rsidR="0081087D" w:rsidRPr="001A088F" w14:paraId="0973B828" w14:textId="77777777" w:rsidTr="00550AE3">
        <w:tc>
          <w:tcPr>
            <w:tcW w:w="535" w:type="dxa"/>
          </w:tcPr>
          <w:p w14:paraId="22FFA541" w14:textId="1DB96BA6" w:rsidR="0081087D" w:rsidRDefault="00BB12D4">
            <w:r>
              <w:t>8.</w:t>
            </w:r>
          </w:p>
        </w:tc>
        <w:tc>
          <w:tcPr>
            <w:tcW w:w="1980" w:type="dxa"/>
          </w:tcPr>
          <w:p w14:paraId="447361F0" w14:textId="6BCDA446" w:rsidR="0081087D" w:rsidRDefault="003B4B0B">
            <w:r>
              <w:t>1</w:t>
            </w:r>
            <w:r w:rsidR="008C2085">
              <w:t xml:space="preserve">0.35 – 10.45 </w:t>
            </w:r>
            <w:r>
              <w:t>p</w:t>
            </w:r>
            <w:r w:rsidR="008C2085">
              <w:t>g</w:t>
            </w:r>
          </w:p>
        </w:tc>
        <w:tc>
          <w:tcPr>
            <w:tcW w:w="6835" w:type="dxa"/>
          </w:tcPr>
          <w:p w14:paraId="3AEB8AE2" w14:textId="77777777" w:rsidR="0081087D" w:rsidRDefault="003B4B0B">
            <w:pPr>
              <w:rPr>
                <w:lang w:val="de-DE"/>
              </w:rPr>
            </w:pPr>
            <w:r>
              <w:rPr>
                <w:lang w:val="de-DE"/>
              </w:rPr>
              <w:t>Jamuan Ringan</w:t>
            </w:r>
          </w:p>
          <w:p w14:paraId="19811E4A" w14:textId="088653BC" w:rsidR="003B4B0B" w:rsidRDefault="003B4B0B">
            <w:pPr>
              <w:rPr>
                <w:lang w:val="de-DE"/>
              </w:rPr>
            </w:pPr>
            <w:r>
              <w:rPr>
                <w:lang w:val="de-DE"/>
              </w:rPr>
              <w:t>Bersurai</w:t>
            </w:r>
          </w:p>
        </w:tc>
      </w:tr>
    </w:tbl>
    <w:p w14:paraId="235054DF" w14:textId="77777777" w:rsidR="00550AE3" w:rsidRPr="001A088F" w:rsidRDefault="00550AE3"/>
    <w:sectPr w:rsidR="00550AE3" w:rsidRPr="001A0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5549"/>
    <w:multiLevelType w:val="hybridMultilevel"/>
    <w:tmpl w:val="6F7A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73AD0"/>
    <w:multiLevelType w:val="hybridMultilevel"/>
    <w:tmpl w:val="3A04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816F8"/>
    <w:multiLevelType w:val="hybridMultilevel"/>
    <w:tmpl w:val="A320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98720">
    <w:abstractNumId w:val="0"/>
  </w:num>
  <w:num w:numId="2" w16cid:durableId="17975018">
    <w:abstractNumId w:val="2"/>
  </w:num>
  <w:num w:numId="3" w16cid:durableId="165965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E3"/>
    <w:rsid w:val="00012369"/>
    <w:rsid w:val="00064E0F"/>
    <w:rsid w:val="000701CC"/>
    <w:rsid w:val="00085B39"/>
    <w:rsid w:val="000C38AA"/>
    <w:rsid w:val="000E660D"/>
    <w:rsid w:val="00193DD7"/>
    <w:rsid w:val="001A088F"/>
    <w:rsid w:val="001A3E4A"/>
    <w:rsid w:val="00217ACB"/>
    <w:rsid w:val="00230D2A"/>
    <w:rsid w:val="002B3D1C"/>
    <w:rsid w:val="002C67E2"/>
    <w:rsid w:val="00300E28"/>
    <w:rsid w:val="003034AE"/>
    <w:rsid w:val="003110C5"/>
    <w:rsid w:val="00316E16"/>
    <w:rsid w:val="003B31D1"/>
    <w:rsid w:val="003B4B0B"/>
    <w:rsid w:val="003D5119"/>
    <w:rsid w:val="003E4854"/>
    <w:rsid w:val="004C6B26"/>
    <w:rsid w:val="00506DCD"/>
    <w:rsid w:val="005256AC"/>
    <w:rsid w:val="00530653"/>
    <w:rsid w:val="00550AE3"/>
    <w:rsid w:val="005774EC"/>
    <w:rsid w:val="005A123C"/>
    <w:rsid w:val="005A3402"/>
    <w:rsid w:val="005A566B"/>
    <w:rsid w:val="005D2654"/>
    <w:rsid w:val="006226D6"/>
    <w:rsid w:val="00651F11"/>
    <w:rsid w:val="006E5052"/>
    <w:rsid w:val="006E779D"/>
    <w:rsid w:val="0070205A"/>
    <w:rsid w:val="00715593"/>
    <w:rsid w:val="007301A7"/>
    <w:rsid w:val="007351B5"/>
    <w:rsid w:val="007478B9"/>
    <w:rsid w:val="00785074"/>
    <w:rsid w:val="00795E67"/>
    <w:rsid w:val="007972A5"/>
    <w:rsid w:val="007B1DDA"/>
    <w:rsid w:val="0081087D"/>
    <w:rsid w:val="008C2085"/>
    <w:rsid w:val="00923886"/>
    <w:rsid w:val="009A79F0"/>
    <w:rsid w:val="009E279A"/>
    <w:rsid w:val="00A11AC9"/>
    <w:rsid w:val="00A757E5"/>
    <w:rsid w:val="00AA6A3E"/>
    <w:rsid w:val="00AE5800"/>
    <w:rsid w:val="00B22014"/>
    <w:rsid w:val="00B31131"/>
    <w:rsid w:val="00B3192D"/>
    <w:rsid w:val="00B53EB1"/>
    <w:rsid w:val="00B5606D"/>
    <w:rsid w:val="00BA6BB9"/>
    <w:rsid w:val="00BB12D4"/>
    <w:rsid w:val="00BD1755"/>
    <w:rsid w:val="00BF78F8"/>
    <w:rsid w:val="00C53C7D"/>
    <w:rsid w:val="00C55164"/>
    <w:rsid w:val="00C6446F"/>
    <w:rsid w:val="00C87775"/>
    <w:rsid w:val="00D0799F"/>
    <w:rsid w:val="00D43274"/>
    <w:rsid w:val="00D8345E"/>
    <w:rsid w:val="00DE0E57"/>
    <w:rsid w:val="00E00C97"/>
    <w:rsid w:val="00E050C0"/>
    <w:rsid w:val="00E11670"/>
    <w:rsid w:val="00E530C3"/>
    <w:rsid w:val="00E676C9"/>
    <w:rsid w:val="00E94DF7"/>
    <w:rsid w:val="00EA3268"/>
    <w:rsid w:val="00ED2DD5"/>
    <w:rsid w:val="00F37EAE"/>
    <w:rsid w:val="00F80A3C"/>
    <w:rsid w:val="00F96494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94D6"/>
  <w15:chartTrackingRefBased/>
  <w15:docId w15:val="{B6A62DFC-51F0-4691-93C7-3EAE4AA6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Norliza Ahmad</dc:creator>
  <cp:keywords/>
  <dc:description/>
  <cp:lastModifiedBy>Norliza Ahmad</cp:lastModifiedBy>
  <cp:revision>7</cp:revision>
  <dcterms:created xsi:type="dcterms:W3CDTF">2024-02-14T00:43:00Z</dcterms:created>
  <dcterms:modified xsi:type="dcterms:W3CDTF">2024-02-14T02:37:00Z</dcterms:modified>
</cp:coreProperties>
</file>